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A6" w:rsidRDefault="00DF10A6" w:rsidP="00A7006B">
      <w:pPr>
        <w:jc w:val="right"/>
        <w:rPr>
          <w:bCs/>
        </w:rPr>
      </w:pPr>
    </w:p>
    <w:p w:rsidR="0079611B" w:rsidRPr="00A052FB" w:rsidRDefault="0079611B" w:rsidP="0079611B">
      <w:pPr>
        <w:jc w:val="right"/>
        <w:rPr>
          <w:bCs/>
          <w:sz w:val="28"/>
          <w:szCs w:val="28"/>
        </w:rPr>
      </w:pPr>
      <w:r w:rsidRPr="00A052FB">
        <w:rPr>
          <w:bCs/>
          <w:sz w:val="28"/>
          <w:szCs w:val="28"/>
        </w:rPr>
        <w:t>УТВЕРЖДАЮ</w:t>
      </w:r>
    </w:p>
    <w:p w:rsidR="0079611B" w:rsidRPr="00A052FB" w:rsidRDefault="0079611B" w:rsidP="0079611B">
      <w:pPr>
        <w:jc w:val="right"/>
        <w:rPr>
          <w:bCs/>
          <w:sz w:val="28"/>
          <w:szCs w:val="28"/>
        </w:rPr>
      </w:pPr>
      <w:r w:rsidRPr="00A052FB">
        <w:rPr>
          <w:bCs/>
          <w:sz w:val="28"/>
          <w:szCs w:val="28"/>
        </w:rPr>
        <w:t>Глава администрации</w:t>
      </w:r>
    </w:p>
    <w:p w:rsidR="0079611B" w:rsidRPr="00A052FB" w:rsidRDefault="0079611B" w:rsidP="0079611B">
      <w:pPr>
        <w:jc w:val="right"/>
        <w:rPr>
          <w:bCs/>
          <w:sz w:val="28"/>
          <w:szCs w:val="28"/>
        </w:rPr>
      </w:pPr>
      <w:r w:rsidRPr="00A052FB">
        <w:rPr>
          <w:bCs/>
          <w:sz w:val="28"/>
          <w:szCs w:val="28"/>
        </w:rPr>
        <w:t>муниципального образования</w:t>
      </w:r>
    </w:p>
    <w:p w:rsidR="0079611B" w:rsidRPr="00A052FB" w:rsidRDefault="0079611B" w:rsidP="0079611B">
      <w:pPr>
        <w:jc w:val="right"/>
        <w:rPr>
          <w:bCs/>
          <w:sz w:val="28"/>
          <w:szCs w:val="28"/>
        </w:rPr>
      </w:pPr>
      <w:r w:rsidRPr="00A052FB">
        <w:rPr>
          <w:bCs/>
          <w:sz w:val="28"/>
          <w:szCs w:val="28"/>
        </w:rPr>
        <w:t xml:space="preserve"> Колтушское сельское поселение</w:t>
      </w:r>
    </w:p>
    <w:p w:rsidR="0079611B" w:rsidRPr="00A052FB" w:rsidRDefault="0079611B" w:rsidP="0079611B">
      <w:pPr>
        <w:jc w:val="right"/>
        <w:rPr>
          <w:bCs/>
          <w:sz w:val="28"/>
          <w:szCs w:val="28"/>
        </w:rPr>
      </w:pPr>
      <w:r w:rsidRPr="00A052FB">
        <w:rPr>
          <w:bCs/>
          <w:sz w:val="28"/>
          <w:szCs w:val="28"/>
        </w:rPr>
        <w:t>Всеволожского муниципального района</w:t>
      </w:r>
    </w:p>
    <w:p w:rsidR="0079611B" w:rsidRPr="00A052FB" w:rsidRDefault="0079611B" w:rsidP="0079611B">
      <w:pPr>
        <w:jc w:val="right"/>
        <w:rPr>
          <w:bCs/>
          <w:sz w:val="28"/>
          <w:szCs w:val="28"/>
        </w:rPr>
      </w:pPr>
      <w:r w:rsidRPr="00A052FB">
        <w:rPr>
          <w:bCs/>
          <w:sz w:val="28"/>
          <w:szCs w:val="28"/>
        </w:rPr>
        <w:t>Ленинградской области</w:t>
      </w:r>
    </w:p>
    <w:p w:rsidR="0079611B" w:rsidRPr="00A052FB" w:rsidRDefault="0079611B" w:rsidP="0079611B">
      <w:pPr>
        <w:jc w:val="right"/>
        <w:rPr>
          <w:bCs/>
          <w:sz w:val="28"/>
          <w:szCs w:val="28"/>
        </w:rPr>
      </w:pPr>
    </w:p>
    <w:p w:rsidR="0079611B" w:rsidRPr="00A052FB" w:rsidRDefault="0079611B" w:rsidP="0079611B">
      <w:pPr>
        <w:jc w:val="right"/>
        <w:rPr>
          <w:bCs/>
          <w:sz w:val="28"/>
          <w:szCs w:val="28"/>
        </w:rPr>
      </w:pPr>
      <w:r w:rsidRPr="00A052FB">
        <w:rPr>
          <w:bCs/>
          <w:sz w:val="28"/>
          <w:szCs w:val="28"/>
        </w:rPr>
        <w:t>____________  А.В.Комарницкая</w:t>
      </w:r>
    </w:p>
    <w:p w:rsidR="00DF10A6" w:rsidRPr="00A052FB" w:rsidRDefault="00DF10A6" w:rsidP="00A7006B">
      <w:pPr>
        <w:jc w:val="right"/>
        <w:rPr>
          <w:bCs/>
          <w:sz w:val="28"/>
          <w:szCs w:val="28"/>
        </w:rPr>
      </w:pPr>
    </w:p>
    <w:p w:rsidR="002074B3" w:rsidRDefault="00DF10A6" w:rsidP="00A7006B">
      <w:pPr>
        <w:jc w:val="right"/>
        <w:rPr>
          <w:b/>
          <w:sz w:val="28"/>
          <w:szCs w:val="28"/>
        </w:rPr>
      </w:pPr>
      <w:r w:rsidRPr="00A052FB">
        <w:rPr>
          <w:bCs/>
          <w:sz w:val="28"/>
          <w:szCs w:val="28"/>
        </w:rPr>
        <w:t xml:space="preserve"> </w:t>
      </w:r>
      <w:r w:rsidR="00BE6F51">
        <w:rPr>
          <w:bCs/>
          <w:sz w:val="28"/>
          <w:szCs w:val="28"/>
        </w:rPr>
        <w:t>«11</w:t>
      </w:r>
      <w:r w:rsidR="002074B3" w:rsidRPr="00A052FB">
        <w:rPr>
          <w:bCs/>
          <w:sz w:val="28"/>
          <w:szCs w:val="28"/>
        </w:rPr>
        <w:t>» февраля 2022 г.</w:t>
      </w:r>
    </w:p>
    <w:p w:rsidR="002074B3" w:rsidRDefault="002074B3" w:rsidP="007C106B">
      <w:pPr>
        <w:jc w:val="center"/>
        <w:rPr>
          <w:b/>
          <w:sz w:val="28"/>
          <w:szCs w:val="28"/>
        </w:rPr>
      </w:pPr>
    </w:p>
    <w:p w:rsidR="002074B3" w:rsidRDefault="002074B3" w:rsidP="007C106B">
      <w:pPr>
        <w:jc w:val="center"/>
        <w:rPr>
          <w:b/>
          <w:sz w:val="28"/>
          <w:szCs w:val="28"/>
        </w:rPr>
      </w:pPr>
    </w:p>
    <w:p w:rsidR="005629CB" w:rsidRPr="0089488C" w:rsidRDefault="007C106B" w:rsidP="007C106B">
      <w:pPr>
        <w:jc w:val="center"/>
        <w:rPr>
          <w:b/>
          <w:sz w:val="28"/>
          <w:szCs w:val="28"/>
        </w:rPr>
      </w:pPr>
      <w:r w:rsidRPr="0089488C">
        <w:rPr>
          <w:b/>
          <w:sz w:val="28"/>
          <w:szCs w:val="28"/>
        </w:rPr>
        <w:t>ЗА</w:t>
      </w:r>
      <w:r w:rsidR="00480A70" w:rsidRPr="0089488C">
        <w:rPr>
          <w:b/>
          <w:sz w:val="28"/>
          <w:szCs w:val="28"/>
        </w:rPr>
        <w:t>К</w:t>
      </w:r>
      <w:r w:rsidRPr="0089488C">
        <w:rPr>
          <w:b/>
          <w:sz w:val="28"/>
          <w:szCs w:val="28"/>
        </w:rPr>
        <w:t>ЛЮЧЕНИЕ</w:t>
      </w:r>
    </w:p>
    <w:p w:rsidR="000C54E5" w:rsidRDefault="007C106B" w:rsidP="000C54E5">
      <w:pPr>
        <w:jc w:val="center"/>
        <w:rPr>
          <w:sz w:val="28"/>
          <w:szCs w:val="28"/>
        </w:rPr>
      </w:pPr>
      <w:r w:rsidRPr="000C54E5">
        <w:rPr>
          <w:sz w:val="28"/>
          <w:szCs w:val="28"/>
        </w:rPr>
        <w:t>о результатах публичных слушаний по проекту</w:t>
      </w:r>
      <w:r w:rsidR="000C54E5" w:rsidRPr="000C54E5">
        <w:rPr>
          <w:sz w:val="28"/>
          <w:szCs w:val="28"/>
        </w:rPr>
        <w:t xml:space="preserve"> </w:t>
      </w:r>
    </w:p>
    <w:p w:rsidR="00A72B3B" w:rsidRDefault="00A72B3B" w:rsidP="000C54E5">
      <w:pPr>
        <w:jc w:val="center"/>
        <w:rPr>
          <w:sz w:val="28"/>
          <w:szCs w:val="28"/>
        </w:rPr>
      </w:pPr>
      <w:r w:rsidRPr="00246921">
        <w:rPr>
          <w:sz w:val="28"/>
          <w:szCs w:val="28"/>
        </w:rPr>
        <w:t xml:space="preserve">актуализации </w:t>
      </w:r>
      <w:r w:rsidR="00246921" w:rsidRPr="00246921">
        <w:rPr>
          <w:sz w:val="28"/>
          <w:szCs w:val="28"/>
        </w:rPr>
        <w:t xml:space="preserve">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84776F">
        <w:rPr>
          <w:sz w:val="28"/>
          <w:szCs w:val="28"/>
        </w:rPr>
        <w:t>2021-</w:t>
      </w:r>
      <w:r w:rsidR="00246921" w:rsidRPr="00246921">
        <w:rPr>
          <w:sz w:val="28"/>
          <w:szCs w:val="28"/>
        </w:rPr>
        <w:t>203</w:t>
      </w:r>
      <w:r w:rsidR="003F1D11">
        <w:rPr>
          <w:sz w:val="28"/>
          <w:szCs w:val="28"/>
        </w:rPr>
        <w:t>5</w:t>
      </w:r>
      <w:r w:rsidR="00246921" w:rsidRPr="00246921">
        <w:rPr>
          <w:sz w:val="28"/>
          <w:szCs w:val="28"/>
        </w:rPr>
        <w:t xml:space="preserve"> </w:t>
      </w:r>
      <w:r w:rsidR="007A6A6E" w:rsidRPr="00246921">
        <w:rPr>
          <w:sz w:val="28"/>
          <w:szCs w:val="28"/>
        </w:rPr>
        <w:t>гг</w:t>
      </w:r>
      <w:r w:rsidR="007A6A6E">
        <w:rPr>
          <w:sz w:val="28"/>
          <w:szCs w:val="28"/>
        </w:rPr>
        <w:t>.</w:t>
      </w:r>
      <w:r w:rsidR="00246921" w:rsidRPr="00246921">
        <w:rPr>
          <w:sz w:val="28"/>
          <w:szCs w:val="28"/>
        </w:rPr>
        <w:t xml:space="preserve">» </w:t>
      </w:r>
      <w:r w:rsidR="00987DE5" w:rsidRPr="00987DE5">
        <w:rPr>
          <w:sz w:val="28"/>
          <w:szCs w:val="28"/>
        </w:rPr>
        <w:t>(актуализированная редакция 2021 года)</w:t>
      </w:r>
    </w:p>
    <w:p w:rsidR="00987DE5" w:rsidRDefault="00987DE5" w:rsidP="000C54E5">
      <w:pPr>
        <w:jc w:val="center"/>
        <w:rPr>
          <w:bCs/>
          <w:sz w:val="28"/>
          <w:szCs w:val="28"/>
        </w:rPr>
      </w:pPr>
    </w:p>
    <w:p w:rsidR="000C54E5" w:rsidRDefault="00246921" w:rsidP="000C54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</w:t>
      </w:r>
      <w:r w:rsidR="000C54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Колтуши</w:t>
      </w:r>
      <w:r w:rsidR="000C54E5">
        <w:rPr>
          <w:bCs/>
          <w:sz w:val="28"/>
          <w:szCs w:val="28"/>
        </w:rPr>
        <w:t xml:space="preserve">                                                                               </w:t>
      </w:r>
      <w:r w:rsidR="007A6A6E">
        <w:rPr>
          <w:bCs/>
          <w:sz w:val="28"/>
          <w:szCs w:val="28"/>
        </w:rPr>
        <w:t xml:space="preserve">           </w:t>
      </w:r>
      <w:r w:rsidR="00BE6F51">
        <w:rPr>
          <w:bCs/>
          <w:sz w:val="28"/>
          <w:szCs w:val="28"/>
        </w:rPr>
        <w:t>11</w:t>
      </w:r>
      <w:r w:rsidR="007A6A6E">
        <w:rPr>
          <w:bCs/>
          <w:sz w:val="28"/>
          <w:szCs w:val="28"/>
        </w:rPr>
        <w:t xml:space="preserve"> февраля </w:t>
      </w:r>
      <w:r w:rsidR="000C54E5">
        <w:rPr>
          <w:bCs/>
          <w:sz w:val="28"/>
          <w:szCs w:val="28"/>
        </w:rPr>
        <w:t>20</w:t>
      </w:r>
      <w:r w:rsidR="00A72B3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7A6A6E">
        <w:rPr>
          <w:bCs/>
          <w:sz w:val="28"/>
          <w:szCs w:val="28"/>
        </w:rPr>
        <w:t xml:space="preserve"> г.</w:t>
      </w:r>
    </w:p>
    <w:p w:rsidR="000C54E5" w:rsidRDefault="000C54E5" w:rsidP="000C54E5">
      <w:pPr>
        <w:rPr>
          <w:bCs/>
          <w:sz w:val="28"/>
          <w:szCs w:val="28"/>
        </w:rPr>
      </w:pPr>
    </w:p>
    <w:p w:rsidR="00504B5C" w:rsidRDefault="007A6A6E" w:rsidP="00504B5C">
      <w:pPr>
        <w:ind w:firstLine="567"/>
        <w:jc w:val="both"/>
        <w:rPr>
          <w:bCs/>
          <w:sz w:val="28"/>
          <w:szCs w:val="28"/>
        </w:rPr>
      </w:pPr>
      <w:r w:rsidRPr="00504B5C">
        <w:rPr>
          <w:bCs/>
          <w:sz w:val="28"/>
          <w:szCs w:val="28"/>
        </w:rPr>
        <w:t xml:space="preserve">Настоящее заключение о результатах проведения публичных слушаний подготовлено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A5733A">
        <w:rPr>
          <w:bCs/>
          <w:sz w:val="28"/>
          <w:szCs w:val="28"/>
        </w:rPr>
        <w:t xml:space="preserve">постановлением Правительства Российской Федерации от 22.02.2012 № 154 «О требованиях к системам теплоснабжения, порядку их разработки и утверждения», </w:t>
      </w:r>
      <w:r w:rsidRPr="00504B5C">
        <w:rPr>
          <w:bCs/>
          <w:sz w:val="28"/>
          <w:szCs w:val="28"/>
        </w:rPr>
        <w:t>ус</w:t>
      </w:r>
      <w:r w:rsidR="00795C30">
        <w:rPr>
          <w:bCs/>
          <w:sz w:val="28"/>
          <w:szCs w:val="28"/>
        </w:rPr>
        <w:t>тавом муниципального образования</w:t>
      </w:r>
      <w:r w:rsidRPr="00504B5C">
        <w:rPr>
          <w:bCs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области, Положением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 (далее - МО Колтушское СП), утвержденным решением совета депутатов от 24.04.2018 № 29 (с изменениями)).</w:t>
      </w:r>
    </w:p>
    <w:p w:rsidR="00504B5C" w:rsidRDefault="007A6A6E" w:rsidP="00504B5C">
      <w:pPr>
        <w:ind w:firstLine="567"/>
        <w:jc w:val="both"/>
        <w:rPr>
          <w:bCs/>
          <w:sz w:val="28"/>
          <w:szCs w:val="28"/>
        </w:rPr>
      </w:pPr>
      <w:r w:rsidRPr="00504B5C">
        <w:rPr>
          <w:bCs/>
          <w:sz w:val="28"/>
          <w:szCs w:val="28"/>
        </w:rPr>
        <w:t xml:space="preserve">Заключение подготовлено на основании протокола проведения публичных слушаний по проекту актуализации 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2021 - 2035 гг.» (актуализированная редакция 2021 года) от 09 февраля 2022 года. </w:t>
      </w:r>
    </w:p>
    <w:p w:rsidR="007A6A6E" w:rsidRPr="00504B5C" w:rsidRDefault="007A6A6E" w:rsidP="00504B5C">
      <w:pPr>
        <w:ind w:firstLine="567"/>
        <w:jc w:val="both"/>
        <w:rPr>
          <w:bCs/>
          <w:sz w:val="28"/>
          <w:szCs w:val="28"/>
        </w:rPr>
      </w:pPr>
      <w:r w:rsidRPr="00504B5C">
        <w:rPr>
          <w:bCs/>
          <w:sz w:val="28"/>
          <w:szCs w:val="28"/>
        </w:rPr>
        <w:t>Полное наименование предмета публичных слушаний: Об актуализации 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2021-203</w:t>
      </w:r>
      <w:r w:rsidR="003F1D11">
        <w:rPr>
          <w:bCs/>
          <w:sz w:val="28"/>
          <w:szCs w:val="28"/>
        </w:rPr>
        <w:t>5</w:t>
      </w:r>
      <w:r w:rsidRPr="00504B5C">
        <w:rPr>
          <w:bCs/>
          <w:sz w:val="28"/>
          <w:szCs w:val="28"/>
        </w:rPr>
        <w:t xml:space="preserve"> гг.» (актуализированная редакция 2021 года).</w:t>
      </w:r>
    </w:p>
    <w:p w:rsidR="00504B5C" w:rsidRDefault="007A6A6E" w:rsidP="00504B5C">
      <w:pPr>
        <w:ind w:firstLine="567"/>
        <w:jc w:val="both"/>
        <w:rPr>
          <w:bCs/>
          <w:sz w:val="28"/>
          <w:szCs w:val="28"/>
        </w:rPr>
      </w:pPr>
      <w:r w:rsidRPr="00504B5C">
        <w:rPr>
          <w:bCs/>
          <w:sz w:val="28"/>
          <w:szCs w:val="28"/>
        </w:rPr>
        <w:t>Заинтересованное лицо: администрация МО Колтушское СП.</w:t>
      </w:r>
    </w:p>
    <w:p w:rsidR="00504B5C" w:rsidRDefault="007A6A6E" w:rsidP="00504B5C">
      <w:pPr>
        <w:ind w:firstLine="567"/>
        <w:jc w:val="both"/>
        <w:rPr>
          <w:bCs/>
          <w:sz w:val="28"/>
          <w:szCs w:val="28"/>
        </w:rPr>
      </w:pPr>
      <w:r w:rsidRPr="00504B5C">
        <w:rPr>
          <w:bCs/>
          <w:sz w:val="28"/>
          <w:szCs w:val="28"/>
        </w:rPr>
        <w:t xml:space="preserve">Информирование общественности: путем публикации постановления главы муниципального образования МО Колтушское СП № 01 от 17.01.2022 «О проведении публичных слушаний по проекту актуализации 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2021 - 2035 гг.» (актуализированная редакция 2021 года) на официальном сайте МО </w:t>
      </w:r>
      <w:r w:rsidRPr="00504B5C">
        <w:rPr>
          <w:bCs/>
          <w:sz w:val="28"/>
          <w:szCs w:val="28"/>
        </w:rPr>
        <w:lastRenderedPageBreak/>
        <w:t>Колтушское СП в сети Интернет (с одновременным опубликованием и размещением материалов и  информационного сообщения о проведении публичных слушаний).</w:t>
      </w:r>
    </w:p>
    <w:p w:rsidR="00504B5C" w:rsidRDefault="007A6A6E" w:rsidP="00504B5C">
      <w:pPr>
        <w:ind w:firstLine="567"/>
        <w:jc w:val="both"/>
        <w:rPr>
          <w:bCs/>
          <w:sz w:val="28"/>
          <w:szCs w:val="28"/>
        </w:rPr>
      </w:pPr>
      <w:r w:rsidRPr="00504B5C">
        <w:rPr>
          <w:bCs/>
          <w:sz w:val="28"/>
          <w:szCs w:val="28"/>
        </w:rPr>
        <w:t>Публичные слушания состоялись 09 февраля 2022 года в 16-00 часов по адресу: Ленинградская область, Всеволожский район, д. Колтуши, д. 32, Конференц-зал.</w:t>
      </w:r>
    </w:p>
    <w:p w:rsidR="007A6A6E" w:rsidRPr="00504B5C" w:rsidRDefault="007A6A6E" w:rsidP="00504B5C">
      <w:pPr>
        <w:ind w:firstLine="567"/>
        <w:jc w:val="both"/>
        <w:rPr>
          <w:bCs/>
          <w:sz w:val="28"/>
          <w:szCs w:val="28"/>
        </w:rPr>
      </w:pPr>
      <w:r w:rsidRPr="00504B5C">
        <w:rPr>
          <w:bCs/>
          <w:sz w:val="28"/>
          <w:szCs w:val="28"/>
        </w:rPr>
        <w:t>Публичные слушания проведены уполномоченным органом (комиссией) в соответствии с действующим законодательством. На публичных слушаниях присутствовали сотрудники администрации МО Колтушское СП</w:t>
      </w:r>
      <w:r w:rsidR="00151CEF">
        <w:rPr>
          <w:bCs/>
          <w:sz w:val="28"/>
          <w:szCs w:val="28"/>
        </w:rPr>
        <w:t xml:space="preserve">, </w:t>
      </w:r>
      <w:r w:rsidRPr="00504B5C">
        <w:rPr>
          <w:bCs/>
          <w:sz w:val="28"/>
          <w:szCs w:val="28"/>
        </w:rPr>
        <w:t xml:space="preserve">представители ресурсоснабжающих организаций и представители общественности.   </w:t>
      </w:r>
    </w:p>
    <w:p w:rsidR="00504B5C" w:rsidRDefault="00504B5C" w:rsidP="00246921">
      <w:pPr>
        <w:ind w:firstLine="567"/>
        <w:jc w:val="both"/>
        <w:rPr>
          <w:b/>
          <w:sz w:val="28"/>
          <w:szCs w:val="28"/>
        </w:rPr>
      </w:pPr>
    </w:p>
    <w:p w:rsidR="00480A70" w:rsidRPr="00A76938" w:rsidRDefault="00DA12C2" w:rsidP="00246921">
      <w:pPr>
        <w:ind w:firstLine="567"/>
        <w:jc w:val="both"/>
        <w:rPr>
          <w:b/>
          <w:sz w:val="28"/>
          <w:szCs w:val="28"/>
        </w:rPr>
      </w:pPr>
      <w:r w:rsidRPr="00A76938">
        <w:rPr>
          <w:b/>
          <w:sz w:val="28"/>
          <w:szCs w:val="28"/>
        </w:rPr>
        <w:t>Результаты публичных слушаний:</w:t>
      </w:r>
    </w:p>
    <w:p w:rsidR="00364983" w:rsidRPr="00364983" w:rsidRDefault="00044BFA" w:rsidP="0036498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124E8" w:rsidRPr="00246921">
        <w:rPr>
          <w:sz w:val="28"/>
          <w:szCs w:val="28"/>
        </w:rPr>
        <w:t xml:space="preserve">1. </w:t>
      </w:r>
      <w:r w:rsidR="00364983" w:rsidRPr="00364983">
        <w:rPr>
          <w:bCs/>
          <w:sz w:val="28"/>
          <w:szCs w:val="28"/>
        </w:rPr>
        <w:t>Публичные слушания по проекту актуализации 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2021-203</w:t>
      </w:r>
      <w:r w:rsidR="003F1D11">
        <w:rPr>
          <w:bCs/>
          <w:sz w:val="28"/>
          <w:szCs w:val="28"/>
        </w:rPr>
        <w:t>5</w:t>
      </w:r>
      <w:r w:rsidR="00364983" w:rsidRPr="00364983">
        <w:rPr>
          <w:bCs/>
          <w:sz w:val="28"/>
          <w:szCs w:val="28"/>
        </w:rPr>
        <w:t xml:space="preserve"> </w:t>
      </w:r>
      <w:r w:rsidR="00504B5C" w:rsidRPr="00364983">
        <w:rPr>
          <w:bCs/>
          <w:sz w:val="28"/>
          <w:szCs w:val="28"/>
        </w:rPr>
        <w:t>гг.</w:t>
      </w:r>
      <w:r w:rsidR="00364983" w:rsidRPr="00364983">
        <w:rPr>
          <w:bCs/>
          <w:sz w:val="28"/>
          <w:szCs w:val="28"/>
        </w:rPr>
        <w:t>» (актуализированная редакция 2021 года)</w:t>
      </w:r>
      <w:r w:rsidR="00364983">
        <w:rPr>
          <w:bCs/>
          <w:sz w:val="28"/>
          <w:szCs w:val="28"/>
        </w:rPr>
        <w:t xml:space="preserve"> </w:t>
      </w:r>
      <w:r w:rsidR="00364983" w:rsidRPr="00364983">
        <w:rPr>
          <w:bCs/>
          <w:sz w:val="28"/>
          <w:szCs w:val="28"/>
        </w:rPr>
        <w:t>признаны состоявшимися.</w:t>
      </w:r>
    </w:p>
    <w:p w:rsidR="00F94F5D" w:rsidRDefault="0018495C" w:rsidP="003649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44BF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64983" w:rsidRPr="00364983">
        <w:rPr>
          <w:bCs/>
          <w:sz w:val="28"/>
          <w:szCs w:val="28"/>
        </w:rPr>
        <w:t>2.</w:t>
      </w:r>
      <w:r w:rsidR="00044BFA">
        <w:rPr>
          <w:bCs/>
          <w:sz w:val="28"/>
          <w:szCs w:val="28"/>
        </w:rPr>
        <w:t xml:space="preserve"> </w:t>
      </w:r>
      <w:r w:rsidR="00364983" w:rsidRPr="00364983">
        <w:rPr>
          <w:bCs/>
          <w:sz w:val="28"/>
          <w:szCs w:val="28"/>
        </w:rPr>
        <w:t xml:space="preserve">По результатам проведения публичных слушаний главе </w:t>
      </w:r>
      <w:r w:rsidR="00F65604">
        <w:rPr>
          <w:bCs/>
          <w:sz w:val="28"/>
          <w:szCs w:val="28"/>
        </w:rPr>
        <w:t xml:space="preserve">администрации </w:t>
      </w:r>
      <w:r w:rsidR="00364983" w:rsidRPr="00364983">
        <w:rPr>
          <w:bCs/>
          <w:sz w:val="28"/>
          <w:szCs w:val="28"/>
        </w:rPr>
        <w:t xml:space="preserve">МО Колтушское СП рекомендовано </w:t>
      </w:r>
      <w:r w:rsidR="00F91067">
        <w:rPr>
          <w:bCs/>
          <w:sz w:val="28"/>
          <w:szCs w:val="28"/>
        </w:rPr>
        <w:t xml:space="preserve">актуализированный </w:t>
      </w:r>
      <w:r w:rsidR="00364983" w:rsidRPr="00364983">
        <w:rPr>
          <w:bCs/>
          <w:sz w:val="28"/>
          <w:szCs w:val="28"/>
        </w:rPr>
        <w:t>проект</w:t>
      </w:r>
      <w:r w:rsidR="00F94F5D" w:rsidRPr="00F94F5D">
        <w:t xml:space="preserve"> </w:t>
      </w:r>
      <w:r w:rsidR="00F94F5D" w:rsidRPr="00F94F5D">
        <w:rPr>
          <w:bCs/>
          <w:sz w:val="28"/>
          <w:szCs w:val="28"/>
        </w:rPr>
        <w:t>Схемы теплоснабжения муниципального образования Колтушское сельское поселение Всеволожского муниципального района Ленинградской о</w:t>
      </w:r>
      <w:r w:rsidR="00F94F5D">
        <w:rPr>
          <w:bCs/>
          <w:sz w:val="28"/>
          <w:szCs w:val="28"/>
        </w:rPr>
        <w:t>бласти на период 2021-203</w:t>
      </w:r>
      <w:r w:rsidR="003F1D11">
        <w:rPr>
          <w:bCs/>
          <w:sz w:val="28"/>
          <w:szCs w:val="28"/>
        </w:rPr>
        <w:t>5</w:t>
      </w:r>
      <w:r w:rsidR="00F94F5D">
        <w:rPr>
          <w:bCs/>
          <w:sz w:val="28"/>
          <w:szCs w:val="28"/>
        </w:rPr>
        <w:t xml:space="preserve"> </w:t>
      </w:r>
      <w:r w:rsidR="00504B5C">
        <w:rPr>
          <w:bCs/>
          <w:sz w:val="28"/>
          <w:szCs w:val="28"/>
        </w:rPr>
        <w:t>гг.</w:t>
      </w:r>
      <w:r w:rsidR="00F94F5D" w:rsidRPr="00F94F5D">
        <w:rPr>
          <w:bCs/>
          <w:sz w:val="28"/>
          <w:szCs w:val="28"/>
        </w:rPr>
        <w:t xml:space="preserve"> </w:t>
      </w:r>
      <w:bookmarkStart w:id="0" w:name="_GoBack"/>
      <w:r w:rsidR="00F94F5D" w:rsidRPr="00F94F5D">
        <w:rPr>
          <w:bCs/>
          <w:sz w:val="28"/>
          <w:szCs w:val="28"/>
        </w:rPr>
        <w:t>(актуализированная редакция 2021 года)</w:t>
      </w:r>
      <w:bookmarkEnd w:id="0"/>
      <w:r w:rsidR="00F94F5D" w:rsidRPr="00F94F5D">
        <w:t xml:space="preserve"> </w:t>
      </w:r>
      <w:r w:rsidR="00F94F5D" w:rsidRPr="00F94F5D">
        <w:rPr>
          <w:bCs/>
          <w:sz w:val="28"/>
          <w:szCs w:val="28"/>
        </w:rPr>
        <w:t>утвердить</w:t>
      </w:r>
      <w:r w:rsidR="00044BFA">
        <w:rPr>
          <w:bCs/>
          <w:sz w:val="28"/>
          <w:szCs w:val="28"/>
        </w:rPr>
        <w:t>.</w:t>
      </w:r>
    </w:p>
    <w:p w:rsidR="00364983" w:rsidRDefault="00364983" w:rsidP="00364983">
      <w:pPr>
        <w:jc w:val="both"/>
        <w:rPr>
          <w:bCs/>
          <w:sz w:val="28"/>
          <w:szCs w:val="28"/>
        </w:rPr>
      </w:pPr>
      <w:r w:rsidRPr="00364983">
        <w:rPr>
          <w:bCs/>
          <w:sz w:val="28"/>
          <w:szCs w:val="28"/>
        </w:rPr>
        <w:t xml:space="preserve"> </w:t>
      </w:r>
      <w:r w:rsidR="003407E6">
        <w:rPr>
          <w:bCs/>
          <w:sz w:val="28"/>
          <w:szCs w:val="28"/>
        </w:rPr>
        <w:t xml:space="preserve">        </w:t>
      </w:r>
      <w:r w:rsidRPr="00364983">
        <w:rPr>
          <w:bCs/>
          <w:sz w:val="28"/>
          <w:szCs w:val="28"/>
        </w:rPr>
        <w:t xml:space="preserve"> 3.</w:t>
      </w:r>
      <w:r w:rsidR="003407E6">
        <w:rPr>
          <w:bCs/>
          <w:sz w:val="28"/>
          <w:szCs w:val="28"/>
        </w:rPr>
        <w:t>За</w:t>
      </w:r>
      <w:r w:rsidRPr="00364983">
        <w:rPr>
          <w:bCs/>
          <w:sz w:val="28"/>
          <w:szCs w:val="28"/>
        </w:rPr>
        <w:t xml:space="preserve">ключение подлежит </w:t>
      </w:r>
      <w:r w:rsidR="003407E6">
        <w:rPr>
          <w:bCs/>
          <w:sz w:val="28"/>
          <w:szCs w:val="28"/>
        </w:rPr>
        <w:t>размещению на официальном сайте МО Колтушское СП.</w:t>
      </w:r>
    </w:p>
    <w:p w:rsidR="00364983" w:rsidRDefault="00364983" w:rsidP="00A76938">
      <w:pPr>
        <w:jc w:val="both"/>
        <w:rPr>
          <w:bCs/>
          <w:sz w:val="28"/>
          <w:szCs w:val="28"/>
        </w:rPr>
      </w:pPr>
    </w:p>
    <w:p w:rsidR="00364983" w:rsidRDefault="00364983" w:rsidP="00A76938">
      <w:pPr>
        <w:jc w:val="both"/>
        <w:rPr>
          <w:bCs/>
          <w:sz w:val="28"/>
          <w:szCs w:val="28"/>
        </w:rPr>
      </w:pPr>
    </w:p>
    <w:p w:rsidR="00480A70" w:rsidRDefault="00C623F9" w:rsidP="00B67E88">
      <w:pPr>
        <w:jc w:val="both"/>
        <w:rPr>
          <w:bCs/>
          <w:sz w:val="28"/>
          <w:szCs w:val="28"/>
        </w:rPr>
      </w:pPr>
      <w:r w:rsidRPr="00A811E4">
        <w:rPr>
          <w:bCs/>
          <w:sz w:val="28"/>
          <w:szCs w:val="28"/>
        </w:rPr>
        <w:t xml:space="preserve">Председатель комиссии                      </w:t>
      </w:r>
      <w:r w:rsidR="0007171F" w:rsidRPr="00A811E4">
        <w:rPr>
          <w:bCs/>
          <w:sz w:val="28"/>
          <w:szCs w:val="28"/>
        </w:rPr>
        <w:t xml:space="preserve">                                 </w:t>
      </w:r>
      <w:r w:rsidR="00480A70" w:rsidRPr="00A811E4">
        <w:rPr>
          <w:bCs/>
          <w:sz w:val="28"/>
          <w:szCs w:val="28"/>
        </w:rPr>
        <w:t xml:space="preserve">    </w:t>
      </w:r>
      <w:r w:rsidR="00A811E4">
        <w:rPr>
          <w:bCs/>
          <w:sz w:val="28"/>
          <w:szCs w:val="28"/>
        </w:rPr>
        <w:t xml:space="preserve">           </w:t>
      </w:r>
      <w:r w:rsidR="00110647" w:rsidRPr="00A811E4">
        <w:rPr>
          <w:bCs/>
          <w:sz w:val="28"/>
          <w:szCs w:val="28"/>
        </w:rPr>
        <w:t xml:space="preserve"> </w:t>
      </w:r>
      <w:r w:rsidR="00A811E4">
        <w:rPr>
          <w:bCs/>
          <w:sz w:val="28"/>
          <w:szCs w:val="28"/>
        </w:rPr>
        <w:t>А.Ю.</w:t>
      </w:r>
      <w:r w:rsidR="00A76938" w:rsidRPr="00A811E4">
        <w:rPr>
          <w:bCs/>
          <w:sz w:val="28"/>
          <w:szCs w:val="28"/>
        </w:rPr>
        <w:t xml:space="preserve">Зыбин </w:t>
      </w:r>
    </w:p>
    <w:p w:rsidR="00A811E4" w:rsidRDefault="00A811E4" w:rsidP="00B67E88">
      <w:pPr>
        <w:jc w:val="both"/>
        <w:rPr>
          <w:bCs/>
          <w:sz w:val="28"/>
          <w:szCs w:val="28"/>
        </w:rPr>
      </w:pPr>
    </w:p>
    <w:p w:rsidR="00A811E4" w:rsidRDefault="00A811E4" w:rsidP="00B67E88">
      <w:pPr>
        <w:jc w:val="both"/>
        <w:rPr>
          <w:bCs/>
          <w:sz w:val="28"/>
          <w:szCs w:val="28"/>
        </w:rPr>
      </w:pPr>
    </w:p>
    <w:p w:rsidR="00A811E4" w:rsidRDefault="00A811E4" w:rsidP="00B67E88">
      <w:pPr>
        <w:jc w:val="both"/>
        <w:rPr>
          <w:bCs/>
          <w:sz w:val="28"/>
          <w:szCs w:val="28"/>
        </w:rPr>
      </w:pPr>
    </w:p>
    <w:sectPr w:rsidR="00A811E4" w:rsidSect="00765DA3">
      <w:headerReference w:type="default" r:id="rId6"/>
      <w:pgSz w:w="11906" w:h="16838"/>
      <w:pgMar w:top="567" w:right="567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4C" w:rsidRDefault="00CB784C" w:rsidP="00765DA3">
      <w:r>
        <w:separator/>
      </w:r>
    </w:p>
  </w:endnote>
  <w:endnote w:type="continuationSeparator" w:id="0">
    <w:p w:rsidR="00CB784C" w:rsidRDefault="00CB784C" w:rsidP="0076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4C" w:rsidRDefault="00CB784C" w:rsidP="00765DA3">
      <w:r>
        <w:separator/>
      </w:r>
    </w:p>
  </w:footnote>
  <w:footnote w:type="continuationSeparator" w:id="0">
    <w:p w:rsidR="00CB784C" w:rsidRDefault="00CB784C" w:rsidP="0076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9388"/>
    </w:sdtPr>
    <w:sdtEndPr/>
    <w:sdtContent>
      <w:p w:rsidR="00765DA3" w:rsidRDefault="006678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DA3" w:rsidRDefault="00765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6B"/>
    <w:rsid w:val="000036B2"/>
    <w:rsid w:val="0003020C"/>
    <w:rsid w:val="00034925"/>
    <w:rsid w:val="00044AE9"/>
    <w:rsid w:val="00044BFA"/>
    <w:rsid w:val="000531AD"/>
    <w:rsid w:val="000552E4"/>
    <w:rsid w:val="00070D4D"/>
    <w:rsid w:val="0007171F"/>
    <w:rsid w:val="00071B1C"/>
    <w:rsid w:val="00071F80"/>
    <w:rsid w:val="00093237"/>
    <w:rsid w:val="000B6C7E"/>
    <w:rsid w:val="000C54E5"/>
    <w:rsid w:val="000D7C85"/>
    <w:rsid w:val="000F1297"/>
    <w:rsid w:val="00110647"/>
    <w:rsid w:val="001124E8"/>
    <w:rsid w:val="00115845"/>
    <w:rsid w:val="00120649"/>
    <w:rsid w:val="00125F56"/>
    <w:rsid w:val="00134C20"/>
    <w:rsid w:val="0014360D"/>
    <w:rsid w:val="00151CEF"/>
    <w:rsid w:val="0015377E"/>
    <w:rsid w:val="00156A09"/>
    <w:rsid w:val="00177DBD"/>
    <w:rsid w:val="00182BB7"/>
    <w:rsid w:val="0018495C"/>
    <w:rsid w:val="001918E6"/>
    <w:rsid w:val="001C07B3"/>
    <w:rsid w:val="001C156B"/>
    <w:rsid w:val="001F5BF1"/>
    <w:rsid w:val="002074B3"/>
    <w:rsid w:val="00225B66"/>
    <w:rsid w:val="00237E55"/>
    <w:rsid w:val="0024520D"/>
    <w:rsid w:val="00246921"/>
    <w:rsid w:val="0028072E"/>
    <w:rsid w:val="002A4725"/>
    <w:rsid w:val="002B6270"/>
    <w:rsid w:val="002D1365"/>
    <w:rsid w:val="00335D00"/>
    <w:rsid w:val="003407E6"/>
    <w:rsid w:val="00357798"/>
    <w:rsid w:val="00364983"/>
    <w:rsid w:val="00373C75"/>
    <w:rsid w:val="00386196"/>
    <w:rsid w:val="003A16FF"/>
    <w:rsid w:val="003A3AA7"/>
    <w:rsid w:val="003A4F0E"/>
    <w:rsid w:val="003B1E16"/>
    <w:rsid w:val="003C2F8A"/>
    <w:rsid w:val="003C7B64"/>
    <w:rsid w:val="003D463F"/>
    <w:rsid w:val="003F1D11"/>
    <w:rsid w:val="00404ECD"/>
    <w:rsid w:val="0041537E"/>
    <w:rsid w:val="00417035"/>
    <w:rsid w:val="004323B6"/>
    <w:rsid w:val="00465CC5"/>
    <w:rsid w:val="0046745A"/>
    <w:rsid w:val="00480419"/>
    <w:rsid w:val="00480A70"/>
    <w:rsid w:val="00481A4B"/>
    <w:rsid w:val="00496D97"/>
    <w:rsid w:val="004E1C1E"/>
    <w:rsid w:val="004E7B35"/>
    <w:rsid w:val="00501899"/>
    <w:rsid w:val="00504504"/>
    <w:rsid w:val="00504B5C"/>
    <w:rsid w:val="00506094"/>
    <w:rsid w:val="00513857"/>
    <w:rsid w:val="00515906"/>
    <w:rsid w:val="00541062"/>
    <w:rsid w:val="005573F1"/>
    <w:rsid w:val="00561499"/>
    <w:rsid w:val="005629CB"/>
    <w:rsid w:val="0056309E"/>
    <w:rsid w:val="00567848"/>
    <w:rsid w:val="005749CE"/>
    <w:rsid w:val="005802CF"/>
    <w:rsid w:val="00581D56"/>
    <w:rsid w:val="00597E04"/>
    <w:rsid w:val="005B5DE2"/>
    <w:rsid w:val="005C4247"/>
    <w:rsid w:val="005D0403"/>
    <w:rsid w:val="005D117A"/>
    <w:rsid w:val="005F12B3"/>
    <w:rsid w:val="00615E0E"/>
    <w:rsid w:val="0061738E"/>
    <w:rsid w:val="00645C4B"/>
    <w:rsid w:val="00646888"/>
    <w:rsid w:val="00655F2D"/>
    <w:rsid w:val="006632FA"/>
    <w:rsid w:val="0066780F"/>
    <w:rsid w:val="006C59EF"/>
    <w:rsid w:val="006C764F"/>
    <w:rsid w:val="006D0E26"/>
    <w:rsid w:val="006F5467"/>
    <w:rsid w:val="0070210C"/>
    <w:rsid w:val="00710340"/>
    <w:rsid w:val="0071565A"/>
    <w:rsid w:val="0071748D"/>
    <w:rsid w:val="007341EF"/>
    <w:rsid w:val="00735DC7"/>
    <w:rsid w:val="007473D8"/>
    <w:rsid w:val="00765DA3"/>
    <w:rsid w:val="0076716D"/>
    <w:rsid w:val="00773144"/>
    <w:rsid w:val="00774C59"/>
    <w:rsid w:val="00777454"/>
    <w:rsid w:val="00782926"/>
    <w:rsid w:val="00795C30"/>
    <w:rsid w:val="0079611B"/>
    <w:rsid w:val="007A54DD"/>
    <w:rsid w:val="007A6A6E"/>
    <w:rsid w:val="007B3505"/>
    <w:rsid w:val="007C106B"/>
    <w:rsid w:val="007C5782"/>
    <w:rsid w:val="007E7908"/>
    <w:rsid w:val="007F22FD"/>
    <w:rsid w:val="007F28E2"/>
    <w:rsid w:val="007F4B5C"/>
    <w:rsid w:val="008031EC"/>
    <w:rsid w:val="0081660F"/>
    <w:rsid w:val="00817254"/>
    <w:rsid w:val="00840CA9"/>
    <w:rsid w:val="00846EC6"/>
    <w:rsid w:val="0084776F"/>
    <w:rsid w:val="008547A8"/>
    <w:rsid w:val="00856B61"/>
    <w:rsid w:val="00861D4F"/>
    <w:rsid w:val="00875A7F"/>
    <w:rsid w:val="00890F6B"/>
    <w:rsid w:val="00892499"/>
    <w:rsid w:val="008942C1"/>
    <w:rsid w:val="0089488C"/>
    <w:rsid w:val="008A07DE"/>
    <w:rsid w:val="008B54FC"/>
    <w:rsid w:val="008C4E3D"/>
    <w:rsid w:val="008D3CD4"/>
    <w:rsid w:val="00901128"/>
    <w:rsid w:val="0090712C"/>
    <w:rsid w:val="00915F03"/>
    <w:rsid w:val="00932624"/>
    <w:rsid w:val="00947540"/>
    <w:rsid w:val="00966A39"/>
    <w:rsid w:val="009808F1"/>
    <w:rsid w:val="00983D51"/>
    <w:rsid w:val="00986592"/>
    <w:rsid w:val="00987DE5"/>
    <w:rsid w:val="00993232"/>
    <w:rsid w:val="009A1F26"/>
    <w:rsid w:val="009D482F"/>
    <w:rsid w:val="009D5DF7"/>
    <w:rsid w:val="009E1169"/>
    <w:rsid w:val="009F2273"/>
    <w:rsid w:val="00A03607"/>
    <w:rsid w:val="00A052FB"/>
    <w:rsid w:val="00A10552"/>
    <w:rsid w:val="00A134C2"/>
    <w:rsid w:val="00A3622F"/>
    <w:rsid w:val="00A42DD6"/>
    <w:rsid w:val="00A55C1C"/>
    <w:rsid w:val="00A5601B"/>
    <w:rsid w:val="00A5733A"/>
    <w:rsid w:val="00A66F28"/>
    <w:rsid w:val="00A7006B"/>
    <w:rsid w:val="00A71260"/>
    <w:rsid w:val="00A72B3B"/>
    <w:rsid w:val="00A76938"/>
    <w:rsid w:val="00A80565"/>
    <w:rsid w:val="00A80B7E"/>
    <w:rsid w:val="00A811E4"/>
    <w:rsid w:val="00A84EB5"/>
    <w:rsid w:val="00AA0F1D"/>
    <w:rsid w:val="00AB538A"/>
    <w:rsid w:val="00AE1B3B"/>
    <w:rsid w:val="00AE4177"/>
    <w:rsid w:val="00AE507C"/>
    <w:rsid w:val="00AE7EAA"/>
    <w:rsid w:val="00B076F0"/>
    <w:rsid w:val="00B11A22"/>
    <w:rsid w:val="00B12F0C"/>
    <w:rsid w:val="00B20FAC"/>
    <w:rsid w:val="00B32D55"/>
    <w:rsid w:val="00B37933"/>
    <w:rsid w:val="00B430CE"/>
    <w:rsid w:val="00B56CE5"/>
    <w:rsid w:val="00B6776B"/>
    <w:rsid w:val="00B67E88"/>
    <w:rsid w:val="00B70B6C"/>
    <w:rsid w:val="00B749B4"/>
    <w:rsid w:val="00B9312B"/>
    <w:rsid w:val="00B93710"/>
    <w:rsid w:val="00B958D6"/>
    <w:rsid w:val="00BB2E61"/>
    <w:rsid w:val="00BC0B67"/>
    <w:rsid w:val="00BD6524"/>
    <w:rsid w:val="00BE020D"/>
    <w:rsid w:val="00BE4DEF"/>
    <w:rsid w:val="00BE6F51"/>
    <w:rsid w:val="00C05A30"/>
    <w:rsid w:val="00C11496"/>
    <w:rsid w:val="00C2140D"/>
    <w:rsid w:val="00C31F24"/>
    <w:rsid w:val="00C426D9"/>
    <w:rsid w:val="00C54B78"/>
    <w:rsid w:val="00C623F9"/>
    <w:rsid w:val="00C62D0A"/>
    <w:rsid w:val="00C756EE"/>
    <w:rsid w:val="00C75CE8"/>
    <w:rsid w:val="00C87E14"/>
    <w:rsid w:val="00C927F1"/>
    <w:rsid w:val="00C93DE7"/>
    <w:rsid w:val="00CA4825"/>
    <w:rsid w:val="00CB177C"/>
    <w:rsid w:val="00CB63F6"/>
    <w:rsid w:val="00CB784C"/>
    <w:rsid w:val="00CC4AFD"/>
    <w:rsid w:val="00CD4553"/>
    <w:rsid w:val="00CD71E0"/>
    <w:rsid w:val="00CF65CB"/>
    <w:rsid w:val="00D06CB7"/>
    <w:rsid w:val="00D226E6"/>
    <w:rsid w:val="00D23F1C"/>
    <w:rsid w:val="00D2614E"/>
    <w:rsid w:val="00D40071"/>
    <w:rsid w:val="00D60324"/>
    <w:rsid w:val="00D6606A"/>
    <w:rsid w:val="00D77364"/>
    <w:rsid w:val="00D8704D"/>
    <w:rsid w:val="00DA12C2"/>
    <w:rsid w:val="00DA4E0D"/>
    <w:rsid w:val="00DC6425"/>
    <w:rsid w:val="00DD24D4"/>
    <w:rsid w:val="00DD31B2"/>
    <w:rsid w:val="00DE68A1"/>
    <w:rsid w:val="00DF10A6"/>
    <w:rsid w:val="00E041B6"/>
    <w:rsid w:val="00E05699"/>
    <w:rsid w:val="00E20FAD"/>
    <w:rsid w:val="00E211B8"/>
    <w:rsid w:val="00E33B44"/>
    <w:rsid w:val="00E350F0"/>
    <w:rsid w:val="00E528BA"/>
    <w:rsid w:val="00E55718"/>
    <w:rsid w:val="00E71D75"/>
    <w:rsid w:val="00E747EA"/>
    <w:rsid w:val="00E86F63"/>
    <w:rsid w:val="00E9692B"/>
    <w:rsid w:val="00E9726B"/>
    <w:rsid w:val="00E97EAA"/>
    <w:rsid w:val="00EA16F4"/>
    <w:rsid w:val="00EB254E"/>
    <w:rsid w:val="00F04D47"/>
    <w:rsid w:val="00F113B5"/>
    <w:rsid w:val="00F1240E"/>
    <w:rsid w:val="00F14B37"/>
    <w:rsid w:val="00F14C34"/>
    <w:rsid w:val="00F47E2A"/>
    <w:rsid w:val="00F52963"/>
    <w:rsid w:val="00F531E9"/>
    <w:rsid w:val="00F60B14"/>
    <w:rsid w:val="00F65604"/>
    <w:rsid w:val="00F7184C"/>
    <w:rsid w:val="00F72FC4"/>
    <w:rsid w:val="00F80451"/>
    <w:rsid w:val="00F91067"/>
    <w:rsid w:val="00F94C33"/>
    <w:rsid w:val="00F94F5D"/>
    <w:rsid w:val="00FB42F5"/>
    <w:rsid w:val="00FD1F5E"/>
    <w:rsid w:val="00FD68BB"/>
    <w:rsid w:val="00FD7348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72642"/>
  <w15:docId w15:val="{4E9179C2-3B57-42B0-B334-A86F954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DA3"/>
    <w:rPr>
      <w:sz w:val="24"/>
      <w:szCs w:val="24"/>
    </w:rPr>
  </w:style>
  <w:style w:type="paragraph" w:styleId="a5">
    <w:name w:val="footer"/>
    <w:basedOn w:val="a"/>
    <w:link w:val="a6"/>
    <w:rsid w:val="00765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5DA3"/>
    <w:rPr>
      <w:sz w:val="24"/>
      <w:szCs w:val="24"/>
    </w:rPr>
  </w:style>
  <w:style w:type="paragraph" w:styleId="a7">
    <w:name w:val="Balloon Text"/>
    <w:basedOn w:val="a"/>
    <w:link w:val="a8"/>
    <w:rsid w:val="00E969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s.zavarzin</dc:creator>
  <cp:lastModifiedBy>Пользователь</cp:lastModifiedBy>
  <cp:revision>4</cp:revision>
  <cp:lastPrinted>2015-05-15T03:27:00Z</cp:lastPrinted>
  <dcterms:created xsi:type="dcterms:W3CDTF">2022-02-11T12:04:00Z</dcterms:created>
  <dcterms:modified xsi:type="dcterms:W3CDTF">2022-02-11T12:42:00Z</dcterms:modified>
</cp:coreProperties>
</file>