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7EA9" w14:textId="77777777" w:rsidR="00D20C3E" w:rsidRPr="00E917FA" w:rsidRDefault="00D20C3E" w:rsidP="00431770">
      <w:pPr>
        <w:jc w:val="center"/>
        <w:rPr>
          <w:bCs/>
          <w:color w:val="333333"/>
          <w:sz w:val="44"/>
          <w:szCs w:val="44"/>
        </w:rPr>
      </w:pPr>
    </w:p>
    <w:p w14:paraId="4606D1E4" w14:textId="77777777" w:rsidR="00431770" w:rsidRPr="00E917FA" w:rsidRDefault="00431770" w:rsidP="00431770">
      <w:pPr>
        <w:jc w:val="center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>Уважаемые родители детей-инвалидов!</w:t>
      </w:r>
    </w:p>
    <w:p w14:paraId="0EAEF006" w14:textId="77777777" w:rsidR="00E917FA" w:rsidRPr="00E917FA" w:rsidRDefault="00431770" w:rsidP="00431770">
      <w:pPr>
        <w:ind w:firstLine="567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>ЛОГАУ «Всеволожский комплексный центр социального обслуживания населения» приглашает детей-инвалидов пройти курс реабилитации в отделении социального обслуживания детей-инвалидов</w:t>
      </w:r>
      <w:r w:rsidR="00E917FA">
        <w:rPr>
          <w:bCs/>
          <w:sz w:val="36"/>
          <w:szCs w:val="36"/>
        </w:rPr>
        <w:t xml:space="preserve"> в </w:t>
      </w:r>
      <w:r w:rsidR="00E917FA" w:rsidRPr="00E917FA">
        <w:rPr>
          <w:b/>
          <w:bCs/>
          <w:sz w:val="36"/>
          <w:szCs w:val="36"/>
        </w:rPr>
        <w:t>полустационарной форме социального обслуживания</w:t>
      </w:r>
      <w:r w:rsidRPr="00E917FA">
        <w:rPr>
          <w:bCs/>
          <w:sz w:val="36"/>
          <w:szCs w:val="36"/>
        </w:rPr>
        <w:t xml:space="preserve">. </w:t>
      </w:r>
    </w:p>
    <w:p w14:paraId="683AC1A3" w14:textId="77777777" w:rsidR="000A6E00" w:rsidRPr="00E917FA" w:rsidRDefault="00431770" w:rsidP="00431770">
      <w:pPr>
        <w:ind w:firstLine="567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 xml:space="preserve">Мы предлагаем: массаж, водные процедуры (гидромассажная ванна), занятия с инструктором ЛФК, занятия с педагогом-психологом, занятия с учителем-логопедом, учителем-дефектологом, сюжетно-ролевые игры в группе, занятия с инструктором по труду, рисование, лепка, аппликация, адаптация в социуме, экскурсии, праздники и развлечения. </w:t>
      </w:r>
    </w:p>
    <w:p w14:paraId="3123718B" w14:textId="77777777" w:rsidR="000A6E00" w:rsidRPr="00E917FA" w:rsidRDefault="00431770" w:rsidP="00431770">
      <w:pPr>
        <w:ind w:firstLine="567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 xml:space="preserve">Специалисты отделения проводят диагностику с детьми, оказывают консультативную помощь родителям. Родителям предоставляется правовая, психологическая, педагогическая поддержка. Социальные услуги предоставляются бесплатно на основании </w:t>
      </w:r>
      <w:r w:rsidR="000A6E00" w:rsidRPr="00E917FA">
        <w:rPr>
          <w:bCs/>
          <w:sz w:val="36"/>
          <w:szCs w:val="36"/>
        </w:rPr>
        <w:t>индивидуальная программа предоставления социальных услуг</w:t>
      </w:r>
      <w:r w:rsidRPr="00E917FA">
        <w:rPr>
          <w:bCs/>
          <w:sz w:val="36"/>
          <w:szCs w:val="36"/>
        </w:rPr>
        <w:t xml:space="preserve">. </w:t>
      </w:r>
    </w:p>
    <w:p w14:paraId="37C7A77B" w14:textId="77777777" w:rsidR="00431770" w:rsidRPr="00E917FA" w:rsidRDefault="00431770" w:rsidP="00431770">
      <w:pPr>
        <w:ind w:firstLine="567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 xml:space="preserve">Подробную информацию об услугах вы можете узнать на сайте </w:t>
      </w:r>
      <w:r w:rsidR="000A6E00" w:rsidRPr="00E917FA">
        <w:rPr>
          <w:bCs/>
          <w:sz w:val="36"/>
          <w:szCs w:val="36"/>
        </w:rPr>
        <w:t>Центра</w:t>
      </w:r>
      <w:r w:rsidRPr="00E917FA">
        <w:rPr>
          <w:bCs/>
          <w:sz w:val="36"/>
          <w:szCs w:val="36"/>
        </w:rPr>
        <w:t xml:space="preserve"> </w:t>
      </w:r>
      <w:proofErr w:type="spellStart"/>
      <w:r w:rsidRPr="00E917FA">
        <w:rPr>
          <w:bCs/>
          <w:color w:val="548DD4" w:themeColor="text2" w:themeTint="99"/>
          <w:sz w:val="36"/>
          <w:szCs w:val="36"/>
          <w:u w:val="single"/>
          <w:lang w:val="en-US"/>
        </w:rPr>
        <w:t>htt</w:t>
      </w:r>
      <w:proofErr w:type="spellEnd"/>
      <w:r w:rsidRPr="00E917FA">
        <w:rPr>
          <w:bCs/>
          <w:color w:val="548DD4" w:themeColor="text2" w:themeTint="99"/>
          <w:sz w:val="36"/>
          <w:szCs w:val="36"/>
          <w:u w:val="single"/>
        </w:rPr>
        <w:t>://с</w:t>
      </w:r>
      <w:proofErr w:type="spellStart"/>
      <w:r w:rsidRPr="00E917FA">
        <w:rPr>
          <w:bCs/>
          <w:color w:val="548DD4" w:themeColor="text2" w:themeTint="99"/>
          <w:sz w:val="36"/>
          <w:szCs w:val="36"/>
          <w:u w:val="single"/>
          <w:lang w:val="en-US"/>
        </w:rPr>
        <w:t>sovsevologsk</w:t>
      </w:r>
      <w:proofErr w:type="spellEnd"/>
      <w:r w:rsidRPr="00E917FA">
        <w:rPr>
          <w:bCs/>
          <w:color w:val="548DD4" w:themeColor="text2" w:themeTint="99"/>
          <w:sz w:val="36"/>
          <w:szCs w:val="36"/>
          <w:u w:val="single"/>
        </w:rPr>
        <w:t>.47</w:t>
      </w:r>
      <w:r w:rsidRPr="00E917FA">
        <w:rPr>
          <w:bCs/>
          <w:color w:val="548DD4" w:themeColor="text2" w:themeTint="99"/>
          <w:sz w:val="36"/>
          <w:szCs w:val="36"/>
          <w:u w:val="single"/>
          <w:lang w:val="en-US"/>
        </w:rPr>
        <w:t>social</w:t>
      </w:r>
      <w:r w:rsidRPr="00E917FA">
        <w:rPr>
          <w:bCs/>
          <w:color w:val="548DD4" w:themeColor="text2" w:themeTint="99"/>
          <w:sz w:val="36"/>
          <w:szCs w:val="36"/>
          <w:u w:val="single"/>
        </w:rPr>
        <w:t>.</w:t>
      </w:r>
      <w:proofErr w:type="spellStart"/>
      <w:r w:rsidRPr="00E917FA">
        <w:rPr>
          <w:bCs/>
          <w:color w:val="548DD4" w:themeColor="text2" w:themeTint="99"/>
          <w:sz w:val="36"/>
          <w:szCs w:val="36"/>
          <w:lang w:val="en-US"/>
        </w:rPr>
        <w:t>ru</w:t>
      </w:r>
      <w:proofErr w:type="spellEnd"/>
      <w:r w:rsidRPr="00E917FA">
        <w:rPr>
          <w:bCs/>
          <w:color w:val="548DD4" w:themeColor="text2" w:themeTint="99"/>
          <w:sz w:val="36"/>
          <w:szCs w:val="36"/>
        </w:rPr>
        <w:t>.</w:t>
      </w:r>
      <w:r w:rsidRPr="00E917FA">
        <w:rPr>
          <w:bCs/>
          <w:sz w:val="36"/>
          <w:szCs w:val="36"/>
        </w:rPr>
        <w:t xml:space="preserve"> Ждем вас по адресу: г. Всеволожск, ул. </w:t>
      </w:r>
      <w:proofErr w:type="spellStart"/>
      <w:r w:rsidRPr="00E917FA">
        <w:rPr>
          <w:bCs/>
          <w:sz w:val="36"/>
          <w:szCs w:val="36"/>
        </w:rPr>
        <w:t>Шишканя</w:t>
      </w:r>
      <w:proofErr w:type="spellEnd"/>
      <w:r w:rsidRPr="00E917FA">
        <w:rPr>
          <w:bCs/>
          <w:sz w:val="36"/>
          <w:szCs w:val="36"/>
        </w:rPr>
        <w:t xml:space="preserve">, д.21, телефон для справок 8(813-70)-34-306 </w:t>
      </w:r>
    </w:p>
    <w:p w14:paraId="0170E631" w14:textId="77777777" w:rsidR="00431770" w:rsidRPr="00E917FA" w:rsidRDefault="00431770" w:rsidP="00431770">
      <w:pPr>
        <w:ind w:firstLine="567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>Мы ждем Вас и Вашим деток, готовы помочь всем, кто нуждается в нашей поддержке!</w:t>
      </w:r>
    </w:p>
    <w:p w14:paraId="633B845F" w14:textId="77777777" w:rsidR="008B3007" w:rsidRDefault="008B3007" w:rsidP="00E917FA">
      <w:pPr>
        <w:rPr>
          <w:szCs w:val="28"/>
        </w:rPr>
      </w:pPr>
    </w:p>
    <w:p w14:paraId="7D520E8B" w14:textId="77777777" w:rsidR="00D20C3E" w:rsidRDefault="00D20C3E" w:rsidP="00431770">
      <w:pPr>
        <w:ind w:firstLine="567"/>
        <w:rPr>
          <w:szCs w:val="28"/>
        </w:rPr>
      </w:pPr>
    </w:p>
    <w:p w14:paraId="5004F497" w14:textId="77777777" w:rsidR="00E917FA" w:rsidRDefault="00E917FA" w:rsidP="00431770">
      <w:pPr>
        <w:ind w:firstLine="567"/>
        <w:rPr>
          <w:szCs w:val="28"/>
        </w:rPr>
      </w:pPr>
    </w:p>
    <w:p w14:paraId="692815B3" w14:textId="77777777" w:rsidR="00E917FA" w:rsidRDefault="00E917FA" w:rsidP="00431770">
      <w:pPr>
        <w:ind w:firstLine="567"/>
        <w:rPr>
          <w:szCs w:val="28"/>
        </w:rPr>
      </w:pPr>
    </w:p>
    <w:p w14:paraId="41D573DB" w14:textId="77777777" w:rsidR="00E917FA" w:rsidRDefault="00E917FA" w:rsidP="00431770">
      <w:pPr>
        <w:ind w:firstLine="567"/>
        <w:rPr>
          <w:szCs w:val="28"/>
        </w:rPr>
      </w:pPr>
    </w:p>
    <w:p w14:paraId="34CA6DC1" w14:textId="77777777" w:rsidR="00E917FA" w:rsidRDefault="00E917FA" w:rsidP="00431770">
      <w:pPr>
        <w:ind w:firstLine="567"/>
        <w:rPr>
          <w:szCs w:val="28"/>
        </w:rPr>
      </w:pPr>
    </w:p>
    <w:p w14:paraId="54E14CBE" w14:textId="77777777" w:rsidR="00E917FA" w:rsidRDefault="00E917FA" w:rsidP="00431770">
      <w:pPr>
        <w:ind w:firstLine="567"/>
        <w:rPr>
          <w:szCs w:val="28"/>
        </w:rPr>
      </w:pPr>
    </w:p>
    <w:p w14:paraId="624A07BD" w14:textId="77777777" w:rsidR="00E917FA" w:rsidRDefault="00E917FA" w:rsidP="00431770">
      <w:pPr>
        <w:ind w:firstLine="567"/>
        <w:rPr>
          <w:szCs w:val="28"/>
        </w:rPr>
      </w:pPr>
    </w:p>
    <w:p w14:paraId="4D17BB05" w14:textId="77777777" w:rsidR="00E917FA" w:rsidRDefault="00E917FA" w:rsidP="00431770">
      <w:pPr>
        <w:ind w:firstLine="567"/>
        <w:rPr>
          <w:szCs w:val="28"/>
        </w:rPr>
      </w:pPr>
    </w:p>
    <w:p w14:paraId="226E9518" w14:textId="77777777" w:rsidR="00E917FA" w:rsidRDefault="00E917FA" w:rsidP="00431770">
      <w:pPr>
        <w:ind w:firstLine="567"/>
        <w:rPr>
          <w:szCs w:val="28"/>
        </w:rPr>
      </w:pPr>
    </w:p>
    <w:p w14:paraId="075A913D" w14:textId="77777777" w:rsidR="00E917FA" w:rsidRDefault="00E917FA" w:rsidP="00431770">
      <w:pPr>
        <w:ind w:firstLine="567"/>
        <w:rPr>
          <w:szCs w:val="28"/>
        </w:rPr>
      </w:pPr>
    </w:p>
    <w:p w14:paraId="2AD91F1C" w14:textId="77777777" w:rsidR="00692BFF" w:rsidRDefault="00692BFF" w:rsidP="00AD6AAE">
      <w:pPr>
        <w:rPr>
          <w:szCs w:val="28"/>
        </w:rPr>
        <w:sectPr w:rsidR="00692BFF" w:rsidSect="00C76FC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668B3B01" w14:textId="77777777" w:rsidR="00E917FA" w:rsidRDefault="00E917FA" w:rsidP="00AD6AAE">
      <w:pPr>
        <w:rPr>
          <w:szCs w:val="28"/>
        </w:rPr>
      </w:pPr>
    </w:p>
    <w:p w14:paraId="0663914C" w14:textId="77777777" w:rsidR="002042D7" w:rsidRPr="00E917FA" w:rsidRDefault="002042D7" w:rsidP="002042D7">
      <w:pPr>
        <w:jc w:val="center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>Уважаемые родители детей-инвалидов!</w:t>
      </w:r>
    </w:p>
    <w:p w14:paraId="34C9D4B8" w14:textId="77777777" w:rsidR="00692BFF" w:rsidRDefault="002042D7" w:rsidP="00692BFF">
      <w:pPr>
        <w:ind w:firstLine="567"/>
        <w:rPr>
          <w:rFonts w:cs="Times New Roman"/>
          <w:sz w:val="36"/>
          <w:szCs w:val="36"/>
        </w:rPr>
      </w:pPr>
      <w:r w:rsidRPr="00E917FA">
        <w:rPr>
          <w:bCs/>
          <w:sz w:val="36"/>
          <w:szCs w:val="36"/>
        </w:rPr>
        <w:t>ЛОГАУ «Всеволожский комплексный центр социального обслуживания населения» сообщает, что дети-инвалиды</w:t>
      </w:r>
      <w:r w:rsidR="001F6A70">
        <w:rPr>
          <w:bCs/>
          <w:sz w:val="36"/>
          <w:szCs w:val="36"/>
        </w:rPr>
        <w:t>,</w:t>
      </w:r>
      <w:r w:rsidRPr="00E917FA">
        <w:rPr>
          <w:bCs/>
          <w:sz w:val="36"/>
          <w:szCs w:val="36"/>
        </w:rPr>
        <w:t xml:space="preserve"> имеющие</w:t>
      </w:r>
      <w:r w:rsidRPr="00E917FA">
        <w:rPr>
          <w:rFonts w:cs="Times New Roman"/>
          <w:sz w:val="36"/>
          <w:szCs w:val="36"/>
        </w:rPr>
        <w:t xml:space="preserve"> в индивидуальной программе реабилитации и адаптации:</w:t>
      </w:r>
    </w:p>
    <w:p w14:paraId="3DF274F4" w14:textId="77777777" w:rsidR="00692BFF" w:rsidRPr="00E917FA" w:rsidRDefault="00692BFF" w:rsidP="00692BFF">
      <w:pPr>
        <w:ind w:firstLine="567"/>
        <w:rPr>
          <w:rFonts w:cs="Times New Roman"/>
          <w:sz w:val="36"/>
          <w:szCs w:val="36"/>
        </w:rPr>
      </w:pPr>
    </w:p>
    <w:p w14:paraId="197D93E1" w14:textId="682A0027" w:rsidR="002042D7" w:rsidRPr="00AD6AAE" w:rsidRDefault="00AD6AAE" w:rsidP="00AD6AAE">
      <w:pPr>
        <w:pStyle w:val="a8"/>
        <w:numPr>
          <w:ilvl w:val="0"/>
          <w:numId w:val="5"/>
        </w:numPr>
        <w:ind w:left="567" w:hanging="567"/>
        <w:jc w:val="left"/>
        <w:rPr>
          <w:rFonts w:cs="Times New Roman"/>
          <w:b/>
          <w:i/>
          <w:sz w:val="32"/>
          <w:szCs w:val="32"/>
        </w:rPr>
      </w:pPr>
      <w:r w:rsidRPr="00AD6AAE">
        <w:rPr>
          <w:rFonts w:cs="Times New Roman"/>
          <w:b/>
          <w:i/>
          <w:sz w:val="32"/>
          <w:szCs w:val="32"/>
          <w:lang w:val="en-US"/>
        </w:rPr>
        <w:t>C</w:t>
      </w:r>
      <w:r w:rsidR="002042D7" w:rsidRPr="00AD6AAE">
        <w:rPr>
          <w:rFonts w:cs="Times New Roman"/>
          <w:b/>
          <w:i/>
          <w:sz w:val="32"/>
          <w:szCs w:val="32"/>
        </w:rPr>
        <w:t>тепе</w:t>
      </w:r>
      <w:r w:rsidR="00692BFF" w:rsidRPr="00AD6AAE">
        <w:rPr>
          <w:rFonts w:cs="Times New Roman"/>
          <w:b/>
          <w:i/>
          <w:sz w:val="32"/>
          <w:szCs w:val="32"/>
        </w:rPr>
        <w:t xml:space="preserve">нь ограничения по способности к </w:t>
      </w:r>
      <w:r w:rsidR="002042D7" w:rsidRPr="00AD6AAE">
        <w:rPr>
          <w:rFonts w:cs="Times New Roman"/>
          <w:b/>
          <w:i/>
          <w:sz w:val="32"/>
          <w:szCs w:val="32"/>
        </w:rPr>
        <w:t xml:space="preserve">самообслуживанию – 2 </w:t>
      </w:r>
    </w:p>
    <w:p w14:paraId="019ECD0C" w14:textId="77777777" w:rsidR="00692BFF" w:rsidRPr="00AD6AAE" w:rsidRDefault="002042D7" w:rsidP="00AD6AAE">
      <w:pPr>
        <w:ind w:left="567" w:hanging="567"/>
        <w:jc w:val="left"/>
        <w:rPr>
          <w:rFonts w:cs="Times New Roman"/>
          <w:b/>
          <w:i/>
          <w:sz w:val="32"/>
          <w:szCs w:val="32"/>
        </w:rPr>
      </w:pPr>
      <w:r w:rsidRPr="00AD6AAE">
        <w:rPr>
          <w:rFonts w:cs="Times New Roman"/>
          <w:b/>
          <w:i/>
          <w:sz w:val="32"/>
          <w:szCs w:val="32"/>
        </w:rPr>
        <w:t xml:space="preserve">и степень ограничения по способности к передвижению – 3 </w:t>
      </w:r>
    </w:p>
    <w:p w14:paraId="442D0293" w14:textId="0D401C9A" w:rsidR="002042D7" w:rsidRPr="00AD6AAE" w:rsidRDefault="00AD6AAE" w:rsidP="00AD6AAE">
      <w:pPr>
        <w:pStyle w:val="a8"/>
        <w:numPr>
          <w:ilvl w:val="0"/>
          <w:numId w:val="5"/>
        </w:numPr>
        <w:ind w:left="567" w:hanging="567"/>
        <w:jc w:val="left"/>
        <w:rPr>
          <w:rFonts w:cs="Times New Roman"/>
          <w:b/>
          <w:i/>
          <w:sz w:val="32"/>
          <w:szCs w:val="32"/>
        </w:rPr>
      </w:pPr>
      <w:r w:rsidRPr="00AD6AAE">
        <w:rPr>
          <w:rFonts w:cs="Times New Roman"/>
          <w:b/>
          <w:i/>
          <w:sz w:val="32"/>
          <w:szCs w:val="32"/>
          <w:lang w:val="en-US"/>
        </w:rPr>
        <w:t>C</w:t>
      </w:r>
      <w:r w:rsidR="002042D7" w:rsidRPr="00AD6AAE">
        <w:rPr>
          <w:rFonts w:cs="Times New Roman"/>
          <w:b/>
          <w:i/>
          <w:sz w:val="32"/>
          <w:szCs w:val="32"/>
        </w:rPr>
        <w:t xml:space="preserve">тепень ограничения по способности к самообслуживанию – 3 </w:t>
      </w:r>
    </w:p>
    <w:p w14:paraId="0DC8AA9B" w14:textId="77777777" w:rsidR="00692BFF" w:rsidRPr="00AD6AAE" w:rsidRDefault="002042D7" w:rsidP="00AD6AAE">
      <w:pPr>
        <w:ind w:left="567" w:hanging="567"/>
        <w:jc w:val="left"/>
        <w:rPr>
          <w:rFonts w:cs="Times New Roman"/>
          <w:b/>
          <w:i/>
          <w:sz w:val="32"/>
          <w:szCs w:val="32"/>
        </w:rPr>
      </w:pPr>
      <w:r w:rsidRPr="00AD6AAE">
        <w:rPr>
          <w:rFonts w:cs="Times New Roman"/>
          <w:b/>
          <w:i/>
          <w:sz w:val="32"/>
          <w:szCs w:val="32"/>
        </w:rPr>
        <w:t>и степень огр</w:t>
      </w:r>
      <w:bookmarkStart w:id="0" w:name="_GoBack"/>
      <w:bookmarkEnd w:id="0"/>
      <w:r w:rsidRPr="00AD6AAE">
        <w:rPr>
          <w:rFonts w:cs="Times New Roman"/>
          <w:b/>
          <w:i/>
          <w:sz w:val="32"/>
          <w:szCs w:val="32"/>
        </w:rPr>
        <w:t xml:space="preserve">аничения по способности к передвижению – 2 </w:t>
      </w:r>
    </w:p>
    <w:p w14:paraId="6645BC25" w14:textId="11E55010" w:rsidR="002042D7" w:rsidRPr="00AD6AAE" w:rsidRDefault="00AD6AAE" w:rsidP="00AD6AAE">
      <w:pPr>
        <w:pStyle w:val="a8"/>
        <w:numPr>
          <w:ilvl w:val="0"/>
          <w:numId w:val="5"/>
        </w:numPr>
        <w:ind w:left="567" w:hanging="567"/>
        <w:jc w:val="left"/>
        <w:rPr>
          <w:rFonts w:cs="Times New Roman"/>
          <w:b/>
          <w:i/>
          <w:sz w:val="32"/>
          <w:szCs w:val="32"/>
        </w:rPr>
      </w:pPr>
      <w:r w:rsidRPr="00AD6AAE">
        <w:rPr>
          <w:rFonts w:cs="Times New Roman"/>
          <w:b/>
          <w:i/>
          <w:sz w:val="32"/>
          <w:szCs w:val="32"/>
          <w:lang w:val="en-US"/>
        </w:rPr>
        <w:t>C</w:t>
      </w:r>
      <w:r w:rsidR="002042D7" w:rsidRPr="00AD6AAE">
        <w:rPr>
          <w:rFonts w:cs="Times New Roman"/>
          <w:b/>
          <w:i/>
          <w:sz w:val="32"/>
          <w:szCs w:val="32"/>
        </w:rPr>
        <w:t xml:space="preserve">тепень ограничения по способности к самообслуживанию – 3 </w:t>
      </w:r>
    </w:p>
    <w:p w14:paraId="1C4FCE5B" w14:textId="77777777" w:rsidR="002042D7" w:rsidRPr="00692BFF" w:rsidRDefault="002042D7" w:rsidP="00AD6AAE">
      <w:pPr>
        <w:ind w:left="567" w:hanging="567"/>
        <w:jc w:val="left"/>
        <w:rPr>
          <w:rFonts w:cs="Times New Roman"/>
          <w:b/>
          <w:i/>
          <w:sz w:val="36"/>
          <w:szCs w:val="36"/>
        </w:rPr>
      </w:pPr>
      <w:r w:rsidRPr="00AD6AAE">
        <w:rPr>
          <w:rFonts w:cs="Times New Roman"/>
          <w:b/>
          <w:i/>
          <w:sz w:val="32"/>
          <w:szCs w:val="32"/>
        </w:rPr>
        <w:t>и с</w:t>
      </w:r>
      <w:r w:rsidRPr="00692BFF">
        <w:rPr>
          <w:rFonts w:cs="Times New Roman"/>
          <w:b/>
          <w:i/>
          <w:sz w:val="36"/>
          <w:szCs w:val="36"/>
        </w:rPr>
        <w:t xml:space="preserve">тепень ограничения по способности к передвижению – 3 </w:t>
      </w:r>
    </w:p>
    <w:p w14:paraId="3CAC36A6" w14:textId="77777777" w:rsidR="00692BFF" w:rsidRDefault="00692BFF" w:rsidP="00E917FA">
      <w:pPr>
        <w:rPr>
          <w:bCs/>
          <w:sz w:val="36"/>
          <w:szCs w:val="36"/>
        </w:rPr>
      </w:pPr>
    </w:p>
    <w:p w14:paraId="35B963FC" w14:textId="71148A90" w:rsidR="00CA517A" w:rsidRPr="00E917FA" w:rsidRDefault="002042D7" w:rsidP="00E917FA">
      <w:pPr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 xml:space="preserve">могут пройти курс реабилитации в отделении социального обслуживания детей-инвалидов </w:t>
      </w:r>
      <w:r w:rsidRPr="00E917FA">
        <w:rPr>
          <w:b/>
          <w:bCs/>
          <w:sz w:val="36"/>
          <w:szCs w:val="36"/>
        </w:rPr>
        <w:t>на дому</w:t>
      </w:r>
      <w:r w:rsidRPr="00E917FA">
        <w:rPr>
          <w:bCs/>
          <w:sz w:val="36"/>
          <w:szCs w:val="36"/>
        </w:rPr>
        <w:t xml:space="preserve">. </w:t>
      </w:r>
    </w:p>
    <w:p w14:paraId="243D80AF" w14:textId="77777777" w:rsidR="002042D7" w:rsidRPr="00E917FA" w:rsidRDefault="002042D7" w:rsidP="002042D7">
      <w:pPr>
        <w:ind w:firstLine="567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 xml:space="preserve">Несовершеннолетним будут предоставлены социальные услуги (массаж, занятия с инструктором ЛФК), диагностические мероприятия 1 раз в месяц специалистами </w:t>
      </w:r>
      <w:r w:rsidR="00CA517A" w:rsidRPr="00E917FA">
        <w:rPr>
          <w:bCs/>
          <w:sz w:val="36"/>
          <w:szCs w:val="36"/>
        </w:rPr>
        <w:t>(</w:t>
      </w:r>
      <w:r w:rsidRPr="00E917FA">
        <w:rPr>
          <w:bCs/>
          <w:sz w:val="36"/>
          <w:szCs w:val="36"/>
        </w:rPr>
        <w:t>педагог-психолог, учитель-логопед</w:t>
      </w:r>
      <w:r w:rsidR="00CA517A" w:rsidRPr="00E917FA">
        <w:rPr>
          <w:bCs/>
          <w:sz w:val="36"/>
          <w:szCs w:val="36"/>
        </w:rPr>
        <w:t>), со</w:t>
      </w:r>
      <w:r w:rsidRPr="00E917FA">
        <w:rPr>
          <w:bCs/>
          <w:sz w:val="36"/>
          <w:szCs w:val="36"/>
        </w:rPr>
        <w:t>циальный педагог на основании рекомендаций специалистов проведет коррекционно-развивающие занятия.</w:t>
      </w:r>
    </w:p>
    <w:p w14:paraId="667E6DA6" w14:textId="77777777" w:rsidR="00CA517A" w:rsidRPr="00E917FA" w:rsidRDefault="002042D7" w:rsidP="002042D7">
      <w:pPr>
        <w:ind w:firstLine="567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>Спе</w:t>
      </w:r>
      <w:r w:rsidR="00CA517A" w:rsidRPr="00E917FA">
        <w:rPr>
          <w:bCs/>
          <w:sz w:val="36"/>
          <w:szCs w:val="36"/>
        </w:rPr>
        <w:t>циалисты отделения проведут</w:t>
      </w:r>
      <w:r w:rsidRPr="00E917FA">
        <w:rPr>
          <w:bCs/>
          <w:sz w:val="36"/>
          <w:szCs w:val="36"/>
        </w:rPr>
        <w:t xml:space="preserve"> </w:t>
      </w:r>
      <w:r w:rsidR="00CA517A" w:rsidRPr="00E917FA">
        <w:rPr>
          <w:bCs/>
          <w:sz w:val="36"/>
          <w:szCs w:val="36"/>
        </w:rPr>
        <w:t xml:space="preserve">диагностику ребенка, окажут </w:t>
      </w:r>
      <w:r w:rsidRPr="00E917FA">
        <w:rPr>
          <w:bCs/>
          <w:sz w:val="36"/>
          <w:szCs w:val="36"/>
        </w:rPr>
        <w:t xml:space="preserve">консультативную помощь родителям. </w:t>
      </w:r>
    </w:p>
    <w:p w14:paraId="1B415C5D" w14:textId="77777777" w:rsidR="00CA517A" w:rsidRPr="00E917FA" w:rsidRDefault="002042D7" w:rsidP="002042D7">
      <w:pPr>
        <w:ind w:firstLine="567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>Родителям</w:t>
      </w:r>
      <w:r w:rsidR="00CA517A" w:rsidRPr="00E917FA">
        <w:rPr>
          <w:bCs/>
          <w:sz w:val="36"/>
          <w:szCs w:val="36"/>
        </w:rPr>
        <w:t>, также могут быть предоставлены услуги по   правовой</w:t>
      </w:r>
      <w:r w:rsidRPr="00E917FA">
        <w:rPr>
          <w:bCs/>
          <w:sz w:val="36"/>
          <w:szCs w:val="36"/>
        </w:rPr>
        <w:t>, психологич</w:t>
      </w:r>
      <w:r w:rsidR="00CA517A" w:rsidRPr="00E917FA">
        <w:rPr>
          <w:bCs/>
          <w:sz w:val="36"/>
          <w:szCs w:val="36"/>
        </w:rPr>
        <w:t>еской, педагогической поддержке, на основании Индивидуальной программы предоставления социальных услуг.</w:t>
      </w:r>
    </w:p>
    <w:p w14:paraId="35811435" w14:textId="77777777" w:rsidR="002042D7" w:rsidRPr="00E917FA" w:rsidRDefault="00CA517A" w:rsidP="002042D7">
      <w:pPr>
        <w:ind w:firstLine="567"/>
        <w:rPr>
          <w:bCs/>
          <w:sz w:val="36"/>
          <w:szCs w:val="36"/>
        </w:rPr>
      </w:pPr>
      <w:r w:rsidRPr="00E917FA">
        <w:rPr>
          <w:bCs/>
          <w:sz w:val="36"/>
          <w:szCs w:val="36"/>
        </w:rPr>
        <w:t xml:space="preserve"> </w:t>
      </w:r>
      <w:r w:rsidR="002042D7" w:rsidRPr="00E917FA">
        <w:rPr>
          <w:bCs/>
          <w:sz w:val="36"/>
          <w:szCs w:val="36"/>
        </w:rPr>
        <w:t xml:space="preserve"> Социальные услуги предоставляются бесплатно Подробную информацию об услугах вы можете узнать на сайте Центра </w:t>
      </w:r>
      <w:proofErr w:type="spellStart"/>
      <w:r w:rsidR="002042D7" w:rsidRPr="00E917FA">
        <w:rPr>
          <w:bCs/>
          <w:color w:val="548DD4" w:themeColor="text2" w:themeTint="99"/>
          <w:sz w:val="36"/>
          <w:szCs w:val="36"/>
          <w:u w:val="single"/>
          <w:lang w:val="en-US"/>
        </w:rPr>
        <w:t>htt</w:t>
      </w:r>
      <w:proofErr w:type="spellEnd"/>
      <w:r w:rsidR="002042D7" w:rsidRPr="00E917FA">
        <w:rPr>
          <w:bCs/>
          <w:color w:val="548DD4" w:themeColor="text2" w:themeTint="99"/>
          <w:sz w:val="36"/>
          <w:szCs w:val="36"/>
          <w:u w:val="single"/>
        </w:rPr>
        <w:t>://с</w:t>
      </w:r>
      <w:proofErr w:type="spellStart"/>
      <w:r w:rsidR="002042D7" w:rsidRPr="00E917FA">
        <w:rPr>
          <w:bCs/>
          <w:color w:val="548DD4" w:themeColor="text2" w:themeTint="99"/>
          <w:sz w:val="36"/>
          <w:szCs w:val="36"/>
          <w:u w:val="single"/>
          <w:lang w:val="en-US"/>
        </w:rPr>
        <w:t>sovsevologsk</w:t>
      </w:r>
      <w:proofErr w:type="spellEnd"/>
      <w:r w:rsidR="002042D7" w:rsidRPr="00E917FA">
        <w:rPr>
          <w:bCs/>
          <w:color w:val="548DD4" w:themeColor="text2" w:themeTint="99"/>
          <w:sz w:val="36"/>
          <w:szCs w:val="36"/>
          <w:u w:val="single"/>
        </w:rPr>
        <w:t>.47</w:t>
      </w:r>
      <w:r w:rsidR="002042D7" w:rsidRPr="00E917FA">
        <w:rPr>
          <w:bCs/>
          <w:color w:val="548DD4" w:themeColor="text2" w:themeTint="99"/>
          <w:sz w:val="36"/>
          <w:szCs w:val="36"/>
          <w:u w:val="single"/>
          <w:lang w:val="en-US"/>
        </w:rPr>
        <w:t>social</w:t>
      </w:r>
      <w:r w:rsidR="002042D7" w:rsidRPr="00E917FA">
        <w:rPr>
          <w:bCs/>
          <w:color w:val="548DD4" w:themeColor="text2" w:themeTint="99"/>
          <w:sz w:val="36"/>
          <w:szCs w:val="36"/>
          <w:u w:val="single"/>
        </w:rPr>
        <w:t>.</w:t>
      </w:r>
      <w:proofErr w:type="spellStart"/>
      <w:r w:rsidR="002042D7" w:rsidRPr="00E917FA">
        <w:rPr>
          <w:bCs/>
          <w:color w:val="548DD4" w:themeColor="text2" w:themeTint="99"/>
          <w:sz w:val="36"/>
          <w:szCs w:val="36"/>
          <w:lang w:val="en-US"/>
        </w:rPr>
        <w:t>ru</w:t>
      </w:r>
      <w:proofErr w:type="spellEnd"/>
      <w:r w:rsidR="002042D7" w:rsidRPr="00E917FA">
        <w:rPr>
          <w:bCs/>
          <w:color w:val="548DD4" w:themeColor="text2" w:themeTint="99"/>
          <w:sz w:val="36"/>
          <w:szCs w:val="36"/>
        </w:rPr>
        <w:t>.</w:t>
      </w:r>
      <w:r w:rsidR="002042D7" w:rsidRPr="00E917FA">
        <w:rPr>
          <w:bCs/>
          <w:sz w:val="36"/>
          <w:szCs w:val="36"/>
        </w:rPr>
        <w:t xml:space="preserve"> Ждем вас по адресу: г. Всеволожск, ул. </w:t>
      </w:r>
      <w:proofErr w:type="spellStart"/>
      <w:r w:rsidR="002042D7" w:rsidRPr="00E917FA">
        <w:rPr>
          <w:bCs/>
          <w:sz w:val="36"/>
          <w:szCs w:val="36"/>
        </w:rPr>
        <w:t>Шишканя</w:t>
      </w:r>
      <w:proofErr w:type="spellEnd"/>
      <w:r w:rsidR="002042D7" w:rsidRPr="00E917FA">
        <w:rPr>
          <w:bCs/>
          <w:sz w:val="36"/>
          <w:szCs w:val="36"/>
        </w:rPr>
        <w:t xml:space="preserve">, д.21, телефон для справок 8(813-70)-34-306 </w:t>
      </w:r>
    </w:p>
    <w:p w14:paraId="40924C43" w14:textId="3131F190" w:rsidR="00692BFF" w:rsidRPr="00AD6AAE" w:rsidRDefault="002042D7" w:rsidP="00AD6AAE">
      <w:pPr>
        <w:ind w:firstLine="567"/>
        <w:rPr>
          <w:bCs/>
          <w:sz w:val="36"/>
          <w:szCs w:val="36"/>
        </w:rPr>
        <w:sectPr w:rsidR="00692BFF" w:rsidRPr="00AD6AAE" w:rsidSect="00AD6AAE">
          <w:pgSz w:w="11906" w:h="16838"/>
          <w:pgMar w:top="1134" w:right="567" w:bottom="851" w:left="567" w:header="680" w:footer="680" w:gutter="0"/>
          <w:cols w:space="708"/>
          <w:docGrid w:linePitch="381"/>
        </w:sectPr>
      </w:pPr>
      <w:r w:rsidRPr="00E917FA">
        <w:rPr>
          <w:bCs/>
          <w:sz w:val="36"/>
          <w:szCs w:val="36"/>
        </w:rPr>
        <w:t>Мы ждем Вас и Вашим деток, готовы помочь всем, кто нуждается в нашей поддержке!</w:t>
      </w:r>
    </w:p>
    <w:p w14:paraId="40B535D9" w14:textId="77777777" w:rsidR="00D20C3E" w:rsidRPr="00D20C3E" w:rsidRDefault="00D20C3E" w:rsidP="00AD6AAE">
      <w:pPr>
        <w:rPr>
          <w:szCs w:val="28"/>
        </w:rPr>
      </w:pPr>
    </w:p>
    <w:sectPr w:rsidR="00D20C3E" w:rsidRPr="00D20C3E" w:rsidSect="00C76FC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FB196" w14:textId="77777777" w:rsidR="0002567F" w:rsidRDefault="0002567F" w:rsidP="00AD6AAE">
      <w:r>
        <w:separator/>
      </w:r>
    </w:p>
  </w:endnote>
  <w:endnote w:type="continuationSeparator" w:id="0">
    <w:p w14:paraId="281BF6CE" w14:textId="77777777" w:rsidR="0002567F" w:rsidRDefault="0002567F" w:rsidP="00AD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62FE" w14:textId="77777777" w:rsidR="0002567F" w:rsidRDefault="0002567F" w:rsidP="00AD6AAE">
      <w:r>
        <w:separator/>
      </w:r>
    </w:p>
  </w:footnote>
  <w:footnote w:type="continuationSeparator" w:id="0">
    <w:p w14:paraId="1E69B56E" w14:textId="77777777" w:rsidR="0002567F" w:rsidRDefault="0002567F" w:rsidP="00AD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22BE"/>
    <w:multiLevelType w:val="hybridMultilevel"/>
    <w:tmpl w:val="C8F6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92B"/>
    <w:multiLevelType w:val="hybridMultilevel"/>
    <w:tmpl w:val="91F4B62E"/>
    <w:lvl w:ilvl="0" w:tplc="F86C0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0E2694"/>
    <w:multiLevelType w:val="hybridMultilevel"/>
    <w:tmpl w:val="5CFA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1432"/>
    <w:multiLevelType w:val="hybridMultilevel"/>
    <w:tmpl w:val="7968F74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A34142"/>
    <w:multiLevelType w:val="hybridMultilevel"/>
    <w:tmpl w:val="0540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40"/>
    <w:rsid w:val="0001186F"/>
    <w:rsid w:val="0002567F"/>
    <w:rsid w:val="00091FD1"/>
    <w:rsid w:val="000A6E00"/>
    <w:rsid w:val="000C06A0"/>
    <w:rsid w:val="0011389C"/>
    <w:rsid w:val="00117604"/>
    <w:rsid w:val="00122E62"/>
    <w:rsid w:val="00124009"/>
    <w:rsid w:val="00134076"/>
    <w:rsid w:val="00156A71"/>
    <w:rsid w:val="0017379D"/>
    <w:rsid w:val="001A0C63"/>
    <w:rsid w:val="001B5891"/>
    <w:rsid w:val="001F6A70"/>
    <w:rsid w:val="001F6E30"/>
    <w:rsid w:val="002042D7"/>
    <w:rsid w:val="002074CB"/>
    <w:rsid w:val="00244121"/>
    <w:rsid w:val="00253289"/>
    <w:rsid w:val="0025657A"/>
    <w:rsid w:val="00266C2E"/>
    <w:rsid w:val="00274DC8"/>
    <w:rsid w:val="00284128"/>
    <w:rsid w:val="002B400B"/>
    <w:rsid w:val="002E37D1"/>
    <w:rsid w:val="002F61F5"/>
    <w:rsid w:val="00312B39"/>
    <w:rsid w:val="00326D3B"/>
    <w:rsid w:val="00363246"/>
    <w:rsid w:val="003716A8"/>
    <w:rsid w:val="003A1B25"/>
    <w:rsid w:val="003B022D"/>
    <w:rsid w:val="003D1A09"/>
    <w:rsid w:val="004008D5"/>
    <w:rsid w:val="00421BD4"/>
    <w:rsid w:val="00431770"/>
    <w:rsid w:val="004335E0"/>
    <w:rsid w:val="00457D6D"/>
    <w:rsid w:val="00475E5F"/>
    <w:rsid w:val="004A1B7B"/>
    <w:rsid w:val="004B5BF6"/>
    <w:rsid w:val="004C18BD"/>
    <w:rsid w:val="004D3729"/>
    <w:rsid w:val="004E7210"/>
    <w:rsid w:val="005017A6"/>
    <w:rsid w:val="00504712"/>
    <w:rsid w:val="0053034E"/>
    <w:rsid w:val="00534525"/>
    <w:rsid w:val="00583C1E"/>
    <w:rsid w:val="005C5F76"/>
    <w:rsid w:val="005D288E"/>
    <w:rsid w:val="005D2DD3"/>
    <w:rsid w:val="005D748D"/>
    <w:rsid w:val="005E4158"/>
    <w:rsid w:val="006348D9"/>
    <w:rsid w:val="006740E3"/>
    <w:rsid w:val="00687591"/>
    <w:rsid w:val="00692BFF"/>
    <w:rsid w:val="006A3899"/>
    <w:rsid w:val="006A4332"/>
    <w:rsid w:val="006D4C59"/>
    <w:rsid w:val="006F6AF0"/>
    <w:rsid w:val="007246D6"/>
    <w:rsid w:val="007408CD"/>
    <w:rsid w:val="00746ADE"/>
    <w:rsid w:val="00785C16"/>
    <w:rsid w:val="007942A1"/>
    <w:rsid w:val="007E2F77"/>
    <w:rsid w:val="007F10E9"/>
    <w:rsid w:val="00801D7F"/>
    <w:rsid w:val="00810D2D"/>
    <w:rsid w:val="00817737"/>
    <w:rsid w:val="00835B4A"/>
    <w:rsid w:val="00845AD5"/>
    <w:rsid w:val="00846740"/>
    <w:rsid w:val="00874F92"/>
    <w:rsid w:val="00881AE0"/>
    <w:rsid w:val="0089391A"/>
    <w:rsid w:val="008973DE"/>
    <w:rsid w:val="008A19DD"/>
    <w:rsid w:val="008B3007"/>
    <w:rsid w:val="008C7AEA"/>
    <w:rsid w:val="008D38AB"/>
    <w:rsid w:val="008E68D1"/>
    <w:rsid w:val="008F09A5"/>
    <w:rsid w:val="008F5AE2"/>
    <w:rsid w:val="00940617"/>
    <w:rsid w:val="00945F52"/>
    <w:rsid w:val="00960FB1"/>
    <w:rsid w:val="0098796B"/>
    <w:rsid w:val="009C32F0"/>
    <w:rsid w:val="00A00CE4"/>
    <w:rsid w:val="00A03B59"/>
    <w:rsid w:val="00A31EA0"/>
    <w:rsid w:val="00A4517C"/>
    <w:rsid w:val="00A45FA0"/>
    <w:rsid w:val="00A55E22"/>
    <w:rsid w:val="00A71B7C"/>
    <w:rsid w:val="00AA35C9"/>
    <w:rsid w:val="00AB45D2"/>
    <w:rsid w:val="00AC5792"/>
    <w:rsid w:val="00AD6AAE"/>
    <w:rsid w:val="00AE3D10"/>
    <w:rsid w:val="00B040F1"/>
    <w:rsid w:val="00B105B6"/>
    <w:rsid w:val="00B27691"/>
    <w:rsid w:val="00B36C11"/>
    <w:rsid w:val="00B70029"/>
    <w:rsid w:val="00B75204"/>
    <w:rsid w:val="00B96AC9"/>
    <w:rsid w:val="00B975EA"/>
    <w:rsid w:val="00BD3964"/>
    <w:rsid w:val="00C03997"/>
    <w:rsid w:val="00C5529E"/>
    <w:rsid w:val="00C56339"/>
    <w:rsid w:val="00C72226"/>
    <w:rsid w:val="00C76FC5"/>
    <w:rsid w:val="00C87318"/>
    <w:rsid w:val="00CA517A"/>
    <w:rsid w:val="00CB5E7F"/>
    <w:rsid w:val="00CF4A8F"/>
    <w:rsid w:val="00D20C3E"/>
    <w:rsid w:val="00D242B9"/>
    <w:rsid w:val="00D521BF"/>
    <w:rsid w:val="00D66153"/>
    <w:rsid w:val="00DB2E92"/>
    <w:rsid w:val="00DC618F"/>
    <w:rsid w:val="00DD11C8"/>
    <w:rsid w:val="00DE2A84"/>
    <w:rsid w:val="00E0530A"/>
    <w:rsid w:val="00E24583"/>
    <w:rsid w:val="00E658F6"/>
    <w:rsid w:val="00E67234"/>
    <w:rsid w:val="00E70627"/>
    <w:rsid w:val="00E917FA"/>
    <w:rsid w:val="00E95BBC"/>
    <w:rsid w:val="00EB69B9"/>
    <w:rsid w:val="00ED3F9D"/>
    <w:rsid w:val="00EE4D98"/>
    <w:rsid w:val="00F028A7"/>
    <w:rsid w:val="00F2192C"/>
    <w:rsid w:val="00F81617"/>
    <w:rsid w:val="00F92C90"/>
    <w:rsid w:val="00F93415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B336"/>
  <w15:docId w15:val="{FE24F547-4AD3-4FA3-987B-847932E0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D1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3D1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85C16"/>
  </w:style>
  <w:style w:type="paragraph" w:styleId="a6">
    <w:name w:val="Balloon Text"/>
    <w:basedOn w:val="a"/>
    <w:link w:val="a7"/>
    <w:uiPriority w:val="99"/>
    <w:semiHidden/>
    <w:unhideWhenUsed/>
    <w:rsid w:val="001737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7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36C11"/>
    <w:pPr>
      <w:ind w:left="720"/>
      <w:contextualSpacing/>
    </w:pPr>
  </w:style>
  <w:style w:type="paragraph" w:customStyle="1" w:styleId="ConsPlusNormal">
    <w:name w:val="ConsPlusNormal"/>
    <w:rsid w:val="002042D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D6A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6AAE"/>
  </w:style>
  <w:style w:type="paragraph" w:styleId="ab">
    <w:name w:val="footer"/>
    <w:basedOn w:val="a"/>
    <w:link w:val="ac"/>
    <w:uiPriority w:val="99"/>
    <w:unhideWhenUsed/>
    <w:rsid w:val="00AD6A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Мякотникова Ольга Сергеевна</dc:creator>
  <cp:lastModifiedBy>User2742</cp:lastModifiedBy>
  <cp:revision>8</cp:revision>
  <cp:lastPrinted>2020-02-06T09:59:00Z</cp:lastPrinted>
  <dcterms:created xsi:type="dcterms:W3CDTF">2020-02-04T09:54:00Z</dcterms:created>
  <dcterms:modified xsi:type="dcterms:W3CDTF">2020-03-10T05:27:00Z</dcterms:modified>
</cp:coreProperties>
</file>