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0E" w:rsidRDefault="008F720E" w:rsidP="008F720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23863" w:rsidRPr="00523863" w:rsidRDefault="002D663F" w:rsidP="00523863">
      <w:pPr>
        <w:spacing w:line="360" w:lineRule="auto"/>
        <w:jc w:val="center"/>
        <w:rPr>
          <w:b/>
          <w:i/>
          <w:sz w:val="32"/>
          <w:szCs w:val="32"/>
        </w:rPr>
      </w:pPr>
      <w:r w:rsidRPr="00523863">
        <w:rPr>
          <w:sz w:val="28"/>
          <w:szCs w:val="28"/>
        </w:rPr>
        <w:t>РОССИЙСКАЯ ФЕДЕРАЦИЯ</w:t>
      </w:r>
    </w:p>
    <w:p w:rsidR="00523863" w:rsidRPr="00523863" w:rsidRDefault="00523863" w:rsidP="00523863">
      <w:pPr>
        <w:jc w:val="center"/>
        <w:rPr>
          <w:sz w:val="28"/>
          <w:szCs w:val="28"/>
        </w:rPr>
      </w:pPr>
      <w:r w:rsidRPr="00523863">
        <w:rPr>
          <w:sz w:val="28"/>
          <w:szCs w:val="28"/>
        </w:rPr>
        <w:t>Ленинградская область</w:t>
      </w:r>
    </w:p>
    <w:p w:rsidR="00523863" w:rsidRPr="00523863" w:rsidRDefault="00523863" w:rsidP="00523863">
      <w:pPr>
        <w:jc w:val="center"/>
        <w:rPr>
          <w:sz w:val="28"/>
          <w:szCs w:val="28"/>
        </w:rPr>
      </w:pPr>
      <w:r w:rsidRPr="00523863">
        <w:rPr>
          <w:sz w:val="28"/>
          <w:szCs w:val="28"/>
        </w:rPr>
        <w:t>Муниципальное образование Колтушское сельское поселение</w:t>
      </w:r>
    </w:p>
    <w:p w:rsidR="00523863" w:rsidRPr="00523863" w:rsidRDefault="00523863" w:rsidP="00523863">
      <w:pPr>
        <w:jc w:val="center"/>
        <w:rPr>
          <w:sz w:val="28"/>
          <w:szCs w:val="28"/>
        </w:rPr>
      </w:pPr>
      <w:r w:rsidRPr="00523863">
        <w:rPr>
          <w:sz w:val="28"/>
          <w:szCs w:val="28"/>
        </w:rPr>
        <w:t>Всеволожского муниципального района</w:t>
      </w:r>
    </w:p>
    <w:p w:rsidR="00523863" w:rsidRPr="00523863" w:rsidRDefault="00523863" w:rsidP="00523863">
      <w:pPr>
        <w:jc w:val="center"/>
        <w:rPr>
          <w:sz w:val="28"/>
          <w:szCs w:val="28"/>
        </w:rPr>
      </w:pPr>
      <w:r w:rsidRPr="00523863">
        <w:rPr>
          <w:sz w:val="28"/>
          <w:szCs w:val="28"/>
        </w:rPr>
        <w:t>АДМИНИСТРАЦИЯ</w:t>
      </w:r>
    </w:p>
    <w:p w:rsidR="00523863" w:rsidRPr="00523863" w:rsidRDefault="00523863" w:rsidP="00523863">
      <w:pPr>
        <w:jc w:val="center"/>
        <w:rPr>
          <w:sz w:val="28"/>
          <w:szCs w:val="28"/>
        </w:rPr>
      </w:pPr>
    </w:p>
    <w:p w:rsidR="00523863" w:rsidRPr="00523863" w:rsidRDefault="00523863" w:rsidP="00523863">
      <w:pPr>
        <w:jc w:val="center"/>
        <w:rPr>
          <w:b/>
          <w:sz w:val="28"/>
          <w:szCs w:val="28"/>
        </w:rPr>
      </w:pPr>
      <w:r w:rsidRPr="00523863">
        <w:rPr>
          <w:b/>
          <w:sz w:val="28"/>
          <w:szCs w:val="28"/>
        </w:rPr>
        <w:t>ПОСТАНОВЛЕНИЕ</w:t>
      </w:r>
    </w:p>
    <w:p w:rsidR="00523863" w:rsidRDefault="00523863" w:rsidP="00523863">
      <w:pPr>
        <w:jc w:val="center"/>
        <w:rPr>
          <w:b/>
          <w:sz w:val="28"/>
          <w:szCs w:val="28"/>
        </w:rPr>
      </w:pPr>
    </w:p>
    <w:p w:rsidR="00523863" w:rsidRPr="00523863" w:rsidRDefault="00523863" w:rsidP="00523863">
      <w:pPr>
        <w:jc w:val="center"/>
        <w:rPr>
          <w:b/>
          <w:sz w:val="28"/>
          <w:szCs w:val="28"/>
        </w:rPr>
      </w:pPr>
    </w:p>
    <w:p w:rsidR="008F720E" w:rsidRDefault="008F720E" w:rsidP="003C4DB4">
      <w:pPr>
        <w:ind w:left="142"/>
        <w:jc w:val="both"/>
        <w:rPr>
          <w:sz w:val="28"/>
          <w:szCs w:val="28"/>
          <w:u w:val="single"/>
        </w:rPr>
      </w:pPr>
      <w:r w:rsidRPr="008F720E">
        <w:rPr>
          <w:sz w:val="28"/>
          <w:szCs w:val="28"/>
        </w:rPr>
        <w:t>______________</w:t>
      </w:r>
      <w:r w:rsidR="006B5E5A" w:rsidRPr="008F720E">
        <w:rPr>
          <w:sz w:val="28"/>
          <w:szCs w:val="28"/>
        </w:rPr>
        <w:t xml:space="preserve"> </w:t>
      </w:r>
      <w:r w:rsidR="00523863" w:rsidRPr="00523863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:rsidR="00523863" w:rsidRPr="00523863" w:rsidRDefault="00523863" w:rsidP="003C4DB4">
      <w:pPr>
        <w:ind w:left="142"/>
        <w:jc w:val="both"/>
        <w:rPr>
          <w:sz w:val="28"/>
          <w:szCs w:val="28"/>
        </w:rPr>
      </w:pPr>
      <w:r w:rsidRPr="00523863">
        <w:rPr>
          <w:sz w:val="28"/>
          <w:szCs w:val="28"/>
        </w:rPr>
        <w:t>д. Колтуши</w:t>
      </w:r>
    </w:p>
    <w:p w:rsidR="00523863" w:rsidRDefault="00523863" w:rsidP="004A08A2">
      <w:pPr>
        <w:jc w:val="center"/>
      </w:pPr>
    </w:p>
    <w:bookmarkStart w:id="0" w:name="_GoBack"/>
    <w:bookmarkEnd w:id="0"/>
    <w:p w:rsidR="004A08A2" w:rsidRDefault="003C4DB4" w:rsidP="004A08A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22225</wp:posOffset>
                </wp:positionV>
                <wp:extent cx="3566795" cy="663575"/>
                <wp:effectExtent l="635" t="3175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79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7AF" w:rsidRPr="00C94E75" w:rsidRDefault="003C4DB4" w:rsidP="003C4DB4">
                            <w:pPr>
                              <w:ind w:left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№ 213 от 09.04.2015 года</w:t>
                            </w:r>
                            <w:r w:rsidR="005447AF" w:rsidRPr="008E643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1.25pt;margin-top:1.75pt;width:280.85pt;height: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" stroked="f">
                <v:textbox>
                  <w:txbxContent>
                    <w:p w:rsidR="005447AF" w:rsidRPr="00C94E75" w:rsidRDefault="003C4DB4" w:rsidP="003C4DB4">
                      <w:pPr>
                        <w:ind w:left="142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№ 213 от 09.04.2015 года</w:t>
                      </w:r>
                      <w:r w:rsidR="005447AF" w:rsidRPr="008E643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A08A2" w:rsidRDefault="004A08A2" w:rsidP="004A08A2">
      <w:pPr>
        <w:jc w:val="both"/>
        <w:rPr>
          <w:sz w:val="28"/>
          <w:szCs w:val="28"/>
        </w:rPr>
      </w:pPr>
    </w:p>
    <w:p w:rsidR="004A08A2" w:rsidRDefault="004A08A2" w:rsidP="003C4DB4">
      <w:pPr>
        <w:shd w:val="clear" w:color="auto" w:fill="FFFFFF"/>
        <w:tabs>
          <w:tab w:val="left" w:pos="1318"/>
        </w:tabs>
        <w:spacing w:before="221" w:line="230" w:lineRule="exact"/>
        <w:ind w:right="3456"/>
        <w:rPr>
          <w:sz w:val="28"/>
          <w:szCs w:val="28"/>
        </w:rPr>
      </w:pPr>
    </w:p>
    <w:p w:rsidR="00C94E75" w:rsidRDefault="00C94E75" w:rsidP="003C4DB4">
      <w:pPr>
        <w:jc w:val="both"/>
      </w:pPr>
    </w:p>
    <w:p w:rsidR="00253D1E" w:rsidRDefault="005E7185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proofErr w:type="gramStart"/>
      <w:r w:rsidR="00253D1E" w:rsidRPr="00666A11">
        <w:rPr>
          <w:sz w:val="28"/>
          <w:szCs w:val="28"/>
        </w:rPr>
        <w:t>В соответствии с Федеральным законом от 02.03.2007 № 25-ФЗ «О</w:t>
      </w:r>
      <w:r w:rsidR="00666A11">
        <w:rPr>
          <w:sz w:val="28"/>
          <w:szCs w:val="28"/>
        </w:rPr>
        <w:t xml:space="preserve"> </w:t>
      </w:r>
      <w:r w:rsidR="00253D1E" w:rsidRPr="00666A11">
        <w:rPr>
          <w:sz w:val="28"/>
          <w:szCs w:val="28"/>
        </w:rPr>
        <w:t xml:space="preserve">муниципальной службе в Российской Федерации», </w:t>
      </w:r>
      <w:r w:rsidR="00F62C15" w:rsidRPr="0033039F">
        <w:rPr>
          <w:sz w:val="28"/>
          <w:szCs w:val="28"/>
        </w:rPr>
        <w:t xml:space="preserve">в соответствии с федеральными законами от 06.10.2003 № 131-ФЗ </w:t>
      </w:r>
      <w:r w:rsidR="00F62C15" w:rsidRPr="0095774F">
        <w:rPr>
          <w:sz w:val="28"/>
          <w:szCs w:val="28"/>
        </w:rPr>
        <w:t>«</w:t>
      </w:r>
      <w:r w:rsidR="00F62C15" w:rsidRPr="0033039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62C15" w:rsidRPr="006A5B4D">
        <w:rPr>
          <w:sz w:val="28"/>
          <w:szCs w:val="28"/>
        </w:rPr>
        <w:t xml:space="preserve">», </w:t>
      </w:r>
      <w:r w:rsidR="00F62C15" w:rsidRPr="006A5B4D">
        <w:rPr>
          <w:color w:val="2B2B2B"/>
          <w:sz w:val="28"/>
          <w:szCs w:val="28"/>
          <w:shd w:val="clear" w:color="auto" w:fill="FFFFFF"/>
        </w:rPr>
        <w:t>областным законом от 11.03.2008 № 14-оз «О правовом регулировании муниципальной службы в Ленинградской области»,</w:t>
      </w:r>
      <w:r w:rsidR="00F62C15">
        <w:rPr>
          <w:color w:val="2B2B2B"/>
          <w:sz w:val="28"/>
          <w:szCs w:val="28"/>
          <w:shd w:val="clear" w:color="auto" w:fill="FFFFFF"/>
        </w:rPr>
        <w:t xml:space="preserve"> </w:t>
      </w:r>
      <w:r w:rsidR="00F62C15" w:rsidRPr="00143FC9">
        <w:rPr>
          <w:sz w:val="28"/>
          <w:szCs w:val="28"/>
        </w:rPr>
        <w:t>в целях формирования и организации работы с кадровым резервом</w:t>
      </w:r>
      <w:r w:rsidR="00F62C15">
        <w:rPr>
          <w:sz w:val="28"/>
          <w:szCs w:val="28"/>
        </w:rPr>
        <w:t xml:space="preserve"> муниципального образования Колтушское сельское поселение Всеволожского муниципального</w:t>
      </w:r>
      <w:proofErr w:type="gramEnd"/>
      <w:r w:rsidR="00F62C15">
        <w:rPr>
          <w:sz w:val="28"/>
          <w:szCs w:val="28"/>
        </w:rPr>
        <w:t xml:space="preserve"> района Ленинградской области,  </w:t>
      </w:r>
    </w:p>
    <w:p w:rsidR="00666A11" w:rsidRPr="00666A11" w:rsidRDefault="00666A11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DB4" w:rsidRDefault="00253D1E" w:rsidP="00666A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66A11">
        <w:rPr>
          <w:b/>
          <w:bCs/>
          <w:sz w:val="28"/>
          <w:szCs w:val="28"/>
        </w:rPr>
        <w:t>ПОСТАНОВЛЯЮ:</w:t>
      </w:r>
    </w:p>
    <w:p w:rsidR="003C4DB4" w:rsidRPr="00666A11" w:rsidRDefault="003C4DB4" w:rsidP="00666A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C4DB4" w:rsidRPr="003C4DB4" w:rsidRDefault="00253D1E" w:rsidP="003C4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6A11">
        <w:rPr>
          <w:sz w:val="28"/>
          <w:szCs w:val="28"/>
        </w:rPr>
        <w:t xml:space="preserve">1. </w:t>
      </w:r>
      <w:r w:rsidR="003C4DB4" w:rsidRPr="003C4DB4">
        <w:rPr>
          <w:sz w:val="28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3C4DB4">
        <w:rPr>
          <w:sz w:val="28"/>
          <w:szCs w:val="28"/>
        </w:rPr>
        <w:t xml:space="preserve"> 213</w:t>
      </w:r>
      <w:r w:rsidR="003C4DB4" w:rsidRPr="003C4DB4">
        <w:rPr>
          <w:sz w:val="28"/>
          <w:szCs w:val="28"/>
        </w:rPr>
        <w:t xml:space="preserve"> от </w:t>
      </w:r>
      <w:r w:rsidR="003C4DB4">
        <w:rPr>
          <w:sz w:val="28"/>
          <w:szCs w:val="28"/>
        </w:rPr>
        <w:t>09.04.2015 г.</w:t>
      </w:r>
      <w:r w:rsidR="003C4DB4" w:rsidRPr="003C4DB4">
        <w:rPr>
          <w:sz w:val="28"/>
          <w:szCs w:val="28"/>
        </w:rPr>
        <w:t xml:space="preserve"> </w:t>
      </w:r>
      <w:r w:rsidR="003C4DB4">
        <w:rPr>
          <w:sz w:val="28"/>
          <w:szCs w:val="28"/>
        </w:rPr>
        <w:t xml:space="preserve">«Об утверждении Положения о порядке формирования резерва управленческих кадров муниципального образования Колтушское сельское поселение Всеволожского муниципального района Ленинградской области»  </w:t>
      </w:r>
      <w:r w:rsidR="003C4DB4" w:rsidRPr="003C4DB4">
        <w:rPr>
          <w:sz w:val="28"/>
          <w:szCs w:val="28"/>
        </w:rPr>
        <w:t>следующие изменения:</w:t>
      </w:r>
    </w:p>
    <w:p w:rsidR="000A40E0" w:rsidRDefault="003C4DB4" w:rsidP="000A40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3 постановления изложить в следующей редакции:</w:t>
      </w:r>
    </w:p>
    <w:p w:rsidR="008F720E" w:rsidRDefault="003C4DB4" w:rsidP="008F72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«Назначить ответственным за работу с муниципальным резервом управленческих кадров </w:t>
      </w:r>
      <w:r w:rsidRPr="003C4DB4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 w:val="28"/>
          <w:szCs w:val="28"/>
        </w:rPr>
        <w:t xml:space="preserve"> специалиста 1 категории – инспектора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Михайлову М.Ю.».</w:t>
      </w:r>
    </w:p>
    <w:p w:rsidR="008F720E" w:rsidRDefault="008F720E" w:rsidP="008F72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720E">
        <w:rPr>
          <w:sz w:val="28"/>
          <w:szCs w:val="28"/>
        </w:rPr>
        <w:t xml:space="preserve">Настоящее постановление вступает в силу с момента опубликования.   </w:t>
      </w:r>
    </w:p>
    <w:p w:rsidR="008F720E" w:rsidRPr="008F720E" w:rsidRDefault="008F720E" w:rsidP="008F72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F720E">
        <w:rPr>
          <w:sz w:val="28"/>
          <w:szCs w:val="28"/>
        </w:rPr>
        <w:t>Опубликовать постановление в газете «Колтушский вестник» и  разместить на  официальном  сайте МО Колтушское СП.</w:t>
      </w:r>
    </w:p>
    <w:p w:rsidR="008F720E" w:rsidRPr="008F720E" w:rsidRDefault="008F720E" w:rsidP="008F72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720E">
        <w:rPr>
          <w:sz w:val="28"/>
          <w:szCs w:val="28"/>
        </w:rPr>
        <w:t xml:space="preserve">4. </w:t>
      </w:r>
      <w:proofErr w:type="gramStart"/>
      <w:r w:rsidRPr="008F720E">
        <w:rPr>
          <w:sz w:val="28"/>
          <w:szCs w:val="28"/>
        </w:rPr>
        <w:t>Контроль за</w:t>
      </w:r>
      <w:proofErr w:type="gramEnd"/>
      <w:r w:rsidRPr="008F720E">
        <w:rPr>
          <w:sz w:val="28"/>
          <w:szCs w:val="28"/>
        </w:rPr>
        <w:t xml:space="preserve"> исполнением постановления оставляю за собой.</w:t>
      </w:r>
    </w:p>
    <w:p w:rsidR="003C4DB4" w:rsidRPr="00666A11" w:rsidRDefault="003C4DB4" w:rsidP="002D66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663F" w:rsidRDefault="002D663F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D1E" w:rsidRPr="00666A11" w:rsidRDefault="00253D1E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6A11">
        <w:rPr>
          <w:sz w:val="28"/>
          <w:szCs w:val="28"/>
        </w:rPr>
        <w:t xml:space="preserve">Глава администрации </w:t>
      </w:r>
      <w:r w:rsidR="00E35A81">
        <w:rPr>
          <w:sz w:val="28"/>
          <w:szCs w:val="28"/>
        </w:rPr>
        <w:t xml:space="preserve">                                                           </w:t>
      </w:r>
      <w:r w:rsidR="0078796E">
        <w:rPr>
          <w:sz w:val="28"/>
          <w:szCs w:val="28"/>
        </w:rPr>
        <w:t xml:space="preserve">   А. </w:t>
      </w:r>
      <w:r w:rsidR="003C4DB4">
        <w:rPr>
          <w:sz w:val="28"/>
          <w:szCs w:val="28"/>
        </w:rPr>
        <w:t>В. Комарницкая</w:t>
      </w:r>
      <w:r w:rsidR="0078796E">
        <w:rPr>
          <w:sz w:val="28"/>
          <w:szCs w:val="28"/>
        </w:rPr>
        <w:t xml:space="preserve"> </w:t>
      </w:r>
    </w:p>
    <w:p w:rsidR="000A40E0" w:rsidRDefault="0026518E" w:rsidP="003C4D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6518E">
        <w:rPr>
          <w:sz w:val="28"/>
          <w:szCs w:val="28"/>
        </w:rPr>
        <w:t xml:space="preserve">                                                                                            </w:t>
      </w:r>
      <w:r w:rsidR="003C4DB4">
        <w:rPr>
          <w:sz w:val="28"/>
          <w:szCs w:val="28"/>
        </w:rPr>
        <w:t xml:space="preserve">  </w:t>
      </w:r>
    </w:p>
    <w:sectPr w:rsidR="000A40E0" w:rsidSect="003C4DB4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C97"/>
    <w:multiLevelType w:val="hybridMultilevel"/>
    <w:tmpl w:val="2654B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41286"/>
    <w:multiLevelType w:val="hybridMultilevel"/>
    <w:tmpl w:val="CBB2FCFA"/>
    <w:lvl w:ilvl="0" w:tplc="8B0234A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007635F"/>
    <w:multiLevelType w:val="multilevel"/>
    <w:tmpl w:val="9F608E3A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1C249C4"/>
    <w:multiLevelType w:val="hybridMultilevel"/>
    <w:tmpl w:val="DD8614CE"/>
    <w:lvl w:ilvl="0" w:tplc="A43873D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A4D0292"/>
    <w:multiLevelType w:val="multilevel"/>
    <w:tmpl w:val="28049FA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5">
    <w:nsid w:val="4F4D778C"/>
    <w:multiLevelType w:val="hybridMultilevel"/>
    <w:tmpl w:val="7B40A5E8"/>
    <w:lvl w:ilvl="0" w:tplc="C2B2DCC2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76A38C8"/>
    <w:multiLevelType w:val="hybridMultilevel"/>
    <w:tmpl w:val="555E7470"/>
    <w:lvl w:ilvl="0" w:tplc="54022A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2966895"/>
    <w:multiLevelType w:val="hybridMultilevel"/>
    <w:tmpl w:val="1AA45BA8"/>
    <w:lvl w:ilvl="0" w:tplc="D91473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ECA6407"/>
    <w:multiLevelType w:val="hybridMultilevel"/>
    <w:tmpl w:val="5818E320"/>
    <w:lvl w:ilvl="0" w:tplc="2CBCA4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11"/>
    <w:rsid w:val="00011E91"/>
    <w:rsid w:val="0001426B"/>
    <w:rsid w:val="00016AF6"/>
    <w:rsid w:val="00024040"/>
    <w:rsid w:val="00026675"/>
    <w:rsid w:val="00046A97"/>
    <w:rsid w:val="00071802"/>
    <w:rsid w:val="0008153D"/>
    <w:rsid w:val="00082505"/>
    <w:rsid w:val="00093E81"/>
    <w:rsid w:val="000A40E0"/>
    <w:rsid w:val="000A598B"/>
    <w:rsid w:val="000A611A"/>
    <w:rsid w:val="000B2244"/>
    <w:rsid w:val="000B6883"/>
    <w:rsid w:val="000C4C9F"/>
    <w:rsid w:val="000C7A7D"/>
    <w:rsid w:val="000D3E01"/>
    <w:rsid w:val="000F446C"/>
    <w:rsid w:val="000F7BFC"/>
    <w:rsid w:val="001058BE"/>
    <w:rsid w:val="0013175E"/>
    <w:rsid w:val="0015442A"/>
    <w:rsid w:val="00184C8B"/>
    <w:rsid w:val="001B2A5D"/>
    <w:rsid w:val="001D0C10"/>
    <w:rsid w:val="001E09A1"/>
    <w:rsid w:val="00205525"/>
    <w:rsid w:val="002072C1"/>
    <w:rsid w:val="002075E6"/>
    <w:rsid w:val="002328DF"/>
    <w:rsid w:val="00246B81"/>
    <w:rsid w:val="00253D1E"/>
    <w:rsid w:val="00257A0E"/>
    <w:rsid w:val="0026518E"/>
    <w:rsid w:val="002738FF"/>
    <w:rsid w:val="002747B4"/>
    <w:rsid w:val="00276440"/>
    <w:rsid w:val="00291E7B"/>
    <w:rsid w:val="002A0AE0"/>
    <w:rsid w:val="002A1F12"/>
    <w:rsid w:val="002B64DE"/>
    <w:rsid w:val="002C2EAF"/>
    <w:rsid w:val="002D3CDA"/>
    <w:rsid w:val="002D63B7"/>
    <w:rsid w:val="002D663F"/>
    <w:rsid w:val="002E60EC"/>
    <w:rsid w:val="00302430"/>
    <w:rsid w:val="00306F02"/>
    <w:rsid w:val="00311B19"/>
    <w:rsid w:val="00313B66"/>
    <w:rsid w:val="003147E2"/>
    <w:rsid w:val="00316E7C"/>
    <w:rsid w:val="00323188"/>
    <w:rsid w:val="00341149"/>
    <w:rsid w:val="00343F6B"/>
    <w:rsid w:val="00351427"/>
    <w:rsid w:val="003825C9"/>
    <w:rsid w:val="003829E9"/>
    <w:rsid w:val="003840A5"/>
    <w:rsid w:val="003912C4"/>
    <w:rsid w:val="003A6EF6"/>
    <w:rsid w:val="003C4DB4"/>
    <w:rsid w:val="003C6DB3"/>
    <w:rsid w:val="0040509A"/>
    <w:rsid w:val="00414A43"/>
    <w:rsid w:val="004221EC"/>
    <w:rsid w:val="00431787"/>
    <w:rsid w:val="004344A2"/>
    <w:rsid w:val="004360E5"/>
    <w:rsid w:val="00461627"/>
    <w:rsid w:val="0046407A"/>
    <w:rsid w:val="004661DE"/>
    <w:rsid w:val="0048300E"/>
    <w:rsid w:val="004A07F7"/>
    <w:rsid w:val="004A08A2"/>
    <w:rsid w:val="004B469A"/>
    <w:rsid w:val="004B46FF"/>
    <w:rsid w:val="004C1B91"/>
    <w:rsid w:val="004C2F74"/>
    <w:rsid w:val="004D0BCC"/>
    <w:rsid w:val="00500ED4"/>
    <w:rsid w:val="00507C84"/>
    <w:rsid w:val="005107FA"/>
    <w:rsid w:val="00523863"/>
    <w:rsid w:val="00542127"/>
    <w:rsid w:val="005447AF"/>
    <w:rsid w:val="005566E0"/>
    <w:rsid w:val="005727B9"/>
    <w:rsid w:val="0058563B"/>
    <w:rsid w:val="00593006"/>
    <w:rsid w:val="00596292"/>
    <w:rsid w:val="005D22EB"/>
    <w:rsid w:val="005D4233"/>
    <w:rsid w:val="005D7EE1"/>
    <w:rsid w:val="005E7185"/>
    <w:rsid w:val="005F1E3A"/>
    <w:rsid w:val="005F5E75"/>
    <w:rsid w:val="006137FA"/>
    <w:rsid w:val="00620A7F"/>
    <w:rsid w:val="006246EC"/>
    <w:rsid w:val="00630AA1"/>
    <w:rsid w:val="00666A11"/>
    <w:rsid w:val="00671E90"/>
    <w:rsid w:val="0067377B"/>
    <w:rsid w:val="006742BD"/>
    <w:rsid w:val="00697FAC"/>
    <w:rsid w:val="006A0370"/>
    <w:rsid w:val="006B0FA0"/>
    <w:rsid w:val="006B16CE"/>
    <w:rsid w:val="006B5E5A"/>
    <w:rsid w:val="006B624B"/>
    <w:rsid w:val="006C5D0D"/>
    <w:rsid w:val="006C6AD1"/>
    <w:rsid w:val="006E5BE1"/>
    <w:rsid w:val="006F2B84"/>
    <w:rsid w:val="006F3821"/>
    <w:rsid w:val="007261CF"/>
    <w:rsid w:val="00741C38"/>
    <w:rsid w:val="007440F7"/>
    <w:rsid w:val="00755F9D"/>
    <w:rsid w:val="007571DB"/>
    <w:rsid w:val="00777C1F"/>
    <w:rsid w:val="0078796E"/>
    <w:rsid w:val="007A372F"/>
    <w:rsid w:val="007C7A26"/>
    <w:rsid w:val="007D50A6"/>
    <w:rsid w:val="007D6B15"/>
    <w:rsid w:val="007D7601"/>
    <w:rsid w:val="007D7D6D"/>
    <w:rsid w:val="007E39D2"/>
    <w:rsid w:val="007F31A7"/>
    <w:rsid w:val="0080491F"/>
    <w:rsid w:val="00827D38"/>
    <w:rsid w:val="00836CA6"/>
    <w:rsid w:val="008411FA"/>
    <w:rsid w:val="00846DBE"/>
    <w:rsid w:val="0085177C"/>
    <w:rsid w:val="00865309"/>
    <w:rsid w:val="008962BE"/>
    <w:rsid w:val="008A404D"/>
    <w:rsid w:val="008A4B1C"/>
    <w:rsid w:val="008B71D9"/>
    <w:rsid w:val="008C1138"/>
    <w:rsid w:val="008C37EE"/>
    <w:rsid w:val="008C6493"/>
    <w:rsid w:val="008D2FB9"/>
    <w:rsid w:val="008D4685"/>
    <w:rsid w:val="008D5BF0"/>
    <w:rsid w:val="008E4A21"/>
    <w:rsid w:val="008E6431"/>
    <w:rsid w:val="008F4FB8"/>
    <w:rsid w:val="008F720E"/>
    <w:rsid w:val="00902EF9"/>
    <w:rsid w:val="00903F46"/>
    <w:rsid w:val="00914694"/>
    <w:rsid w:val="00914FE9"/>
    <w:rsid w:val="00916151"/>
    <w:rsid w:val="00923D49"/>
    <w:rsid w:val="00924F2A"/>
    <w:rsid w:val="00941063"/>
    <w:rsid w:val="0094481B"/>
    <w:rsid w:val="009477CF"/>
    <w:rsid w:val="00954394"/>
    <w:rsid w:val="00967164"/>
    <w:rsid w:val="00973BE0"/>
    <w:rsid w:val="0098194A"/>
    <w:rsid w:val="009B435E"/>
    <w:rsid w:val="009B762A"/>
    <w:rsid w:val="009C3511"/>
    <w:rsid w:val="009D63F4"/>
    <w:rsid w:val="009E2E00"/>
    <w:rsid w:val="00A22B95"/>
    <w:rsid w:val="00A2725E"/>
    <w:rsid w:val="00A363A0"/>
    <w:rsid w:val="00A51E52"/>
    <w:rsid w:val="00A559F2"/>
    <w:rsid w:val="00A65FB4"/>
    <w:rsid w:val="00A72F26"/>
    <w:rsid w:val="00A77563"/>
    <w:rsid w:val="00A8326F"/>
    <w:rsid w:val="00A96BC1"/>
    <w:rsid w:val="00AA3364"/>
    <w:rsid w:val="00AB7AB6"/>
    <w:rsid w:val="00AC4081"/>
    <w:rsid w:val="00AC4FB5"/>
    <w:rsid w:val="00AD5572"/>
    <w:rsid w:val="00AE423D"/>
    <w:rsid w:val="00AE4D57"/>
    <w:rsid w:val="00AF2E4B"/>
    <w:rsid w:val="00B100C2"/>
    <w:rsid w:val="00B14EE0"/>
    <w:rsid w:val="00B2071C"/>
    <w:rsid w:val="00B265B6"/>
    <w:rsid w:val="00B321E3"/>
    <w:rsid w:val="00B52490"/>
    <w:rsid w:val="00B534D3"/>
    <w:rsid w:val="00B650C8"/>
    <w:rsid w:val="00B86670"/>
    <w:rsid w:val="00B9388B"/>
    <w:rsid w:val="00BA2AD0"/>
    <w:rsid w:val="00BE75C3"/>
    <w:rsid w:val="00C01F24"/>
    <w:rsid w:val="00C0768F"/>
    <w:rsid w:val="00C164D8"/>
    <w:rsid w:val="00C23067"/>
    <w:rsid w:val="00C43119"/>
    <w:rsid w:val="00C65F6B"/>
    <w:rsid w:val="00C738C9"/>
    <w:rsid w:val="00C7635E"/>
    <w:rsid w:val="00C92FA3"/>
    <w:rsid w:val="00C94E75"/>
    <w:rsid w:val="00CA1A45"/>
    <w:rsid w:val="00CC0894"/>
    <w:rsid w:val="00CC11AD"/>
    <w:rsid w:val="00CE05A5"/>
    <w:rsid w:val="00CE44C6"/>
    <w:rsid w:val="00CF6C86"/>
    <w:rsid w:val="00D01FE1"/>
    <w:rsid w:val="00D03386"/>
    <w:rsid w:val="00D170CD"/>
    <w:rsid w:val="00D334BA"/>
    <w:rsid w:val="00D355B5"/>
    <w:rsid w:val="00D372F8"/>
    <w:rsid w:val="00D47F8E"/>
    <w:rsid w:val="00D51EA8"/>
    <w:rsid w:val="00D87D23"/>
    <w:rsid w:val="00D9076F"/>
    <w:rsid w:val="00DA2745"/>
    <w:rsid w:val="00DA2BA2"/>
    <w:rsid w:val="00DA3331"/>
    <w:rsid w:val="00DB6234"/>
    <w:rsid w:val="00DD2AC0"/>
    <w:rsid w:val="00DE1D9C"/>
    <w:rsid w:val="00DE6F39"/>
    <w:rsid w:val="00DF5200"/>
    <w:rsid w:val="00E0184C"/>
    <w:rsid w:val="00E0417E"/>
    <w:rsid w:val="00E15BE8"/>
    <w:rsid w:val="00E17019"/>
    <w:rsid w:val="00E35A81"/>
    <w:rsid w:val="00E40983"/>
    <w:rsid w:val="00E4555B"/>
    <w:rsid w:val="00E91B9C"/>
    <w:rsid w:val="00EA51F4"/>
    <w:rsid w:val="00EA636B"/>
    <w:rsid w:val="00EB08C1"/>
    <w:rsid w:val="00EB7594"/>
    <w:rsid w:val="00EC1411"/>
    <w:rsid w:val="00EE2543"/>
    <w:rsid w:val="00EF5ABC"/>
    <w:rsid w:val="00F01A82"/>
    <w:rsid w:val="00F06D47"/>
    <w:rsid w:val="00F13DDB"/>
    <w:rsid w:val="00F15534"/>
    <w:rsid w:val="00F315EA"/>
    <w:rsid w:val="00F32A56"/>
    <w:rsid w:val="00F439EC"/>
    <w:rsid w:val="00F61710"/>
    <w:rsid w:val="00F62BBA"/>
    <w:rsid w:val="00F62C15"/>
    <w:rsid w:val="00F813CF"/>
    <w:rsid w:val="00FA067B"/>
    <w:rsid w:val="00FB562A"/>
    <w:rsid w:val="00FC4A3B"/>
    <w:rsid w:val="00FC6781"/>
    <w:rsid w:val="00FD4F0D"/>
    <w:rsid w:val="00FF3179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8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983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0A40E0"/>
  </w:style>
  <w:style w:type="paragraph" w:styleId="a5">
    <w:name w:val="footer"/>
    <w:basedOn w:val="a"/>
    <w:link w:val="a6"/>
    <w:uiPriority w:val="99"/>
    <w:semiHidden/>
    <w:unhideWhenUsed/>
    <w:rsid w:val="003C4D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D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8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983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0A40E0"/>
  </w:style>
  <w:style w:type="paragraph" w:styleId="a5">
    <w:name w:val="footer"/>
    <w:basedOn w:val="a"/>
    <w:link w:val="a6"/>
    <w:uiPriority w:val="99"/>
    <w:semiHidden/>
    <w:unhideWhenUsed/>
    <w:rsid w:val="003C4D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D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МихалченковаОльга</dc:creator>
  <cp:lastModifiedBy>Zam</cp:lastModifiedBy>
  <cp:revision>2</cp:revision>
  <cp:lastPrinted>2018-12-11T07:05:00Z</cp:lastPrinted>
  <dcterms:created xsi:type="dcterms:W3CDTF">2018-12-11T11:50:00Z</dcterms:created>
  <dcterms:modified xsi:type="dcterms:W3CDTF">2018-12-11T11:50:00Z</dcterms:modified>
</cp:coreProperties>
</file>