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AD" w:rsidRPr="00DC5A4B" w:rsidRDefault="0078054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28.12.2018</w:t>
      </w:r>
      <w:r w:rsidR="00BA3FAD"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677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0"/>
      </w:tblGrid>
      <w:tr w:rsidR="00BA3FAD" w:rsidRPr="00BA3FAD" w:rsidTr="000E6DC4">
        <w:trPr>
          <w:trHeight w:val="975"/>
        </w:trPr>
        <w:tc>
          <w:tcPr>
            <w:tcW w:w="4870" w:type="dxa"/>
          </w:tcPr>
          <w:p w:rsidR="00BA3FAD" w:rsidRPr="00BA3FAD" w:rsidRDefault="00BA3FAD" w:rsidP="00B5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E6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по противодействию коррупции в МО Колтушское СП на 201</w:t>
            </w:r>
            <w:r w:rsidR="00B51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A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17.06.2011 №44-оз «О противодействии коррупции в Ленинградской области» в целях организации и координации работы по противодействию коррупции на территории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9E2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A3FAD" w:rsidRP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E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противодействия коррупции в муниципальном образовании Колтушское сельское поселение Всеволожского муниципального района Ленинградской области на 201</w:t>
      </w:r>
      <w:r w:rsidR="00B5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A3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МО Колтушское СП в сети Интернет по адресу: www.mo-koltushi.ru.</w:t>
      </w:r>
    </w:p>
    <w:p w:rsidR="00BA3FAD" w:rsidRPr="00BA3FAD" w:rsidRDefault="00BA3FAD" w:rsidP="00BA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9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E6DC4" w:rsidRPr="00BA3FAD" w:rsidRDefault="000E6DC4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Pr="00BA3FAD" w:rsidRDefault="00BA3FAD" w:rsidP="00BA3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AD" w:rsidRDefault="00B51DF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А.В. Комарницкая</w:t>
      </w: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FAD" w:rsidRDefault="00BA3FAD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A3FAD" w:rsidSect="00BA3F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C3C87" w:rsidRPr="00E17165" w:rsidRDefault="00FC3C87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C3C87" w:rsidRPr="00B51DFD" w:rsidRDefault="00DC5A4B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805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677 </w:t>
      </w:r>
      <w:r w:rsidR="00C94506" w:rsidRPr="00B5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C87" w:rsidRPr="00E1716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66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54D" w:rsidRPr="0078054D">
        <w:rPr>
          <w:rFonts w:ascii="Times New Roman" w:eastAsia="Times New Roman" w:hAnsi="Times New Roman" w:cs="Times New Roman"/>
          <w:sz w:val="28"/>
          <w:szCs w:val="28"/>
          <w:u w:val="single"/>
        </w:rPr>
        <w:t>28.12.2018</w:t>
      </w:r>
    </w:p>
    <w:p w:rsidR="00400133" w:rsidRPr="00E17165" w:rsidRDefault="00400133" w:rsidP="00FC3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FC3C87" w:rsidRPr="00E17165" w:rsidRDefault="00FC3C87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F56" w:rsidRPr="00E17165" w:rsidRDefault="003B5F56" w:rsidP="00BA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E6DC4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:rsidR="00FC3C87" w:rsidRPr="00E17165" w:rsidRDefault="000E6DC4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B5F56" w:rsidRPr="00E17165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противодействию коррупции в муниципальном образовании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Колтушское сельское поселение </w:t>
      </w:r>
    </w:p>
    <w:p w:rsidR="003B5F56" w:rsidRPr="00E17165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 на 201</w:t>
      </w:r>
      <w:r w:rsidR="00B51DF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171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B5F56" w:rsidRPr="003B5F56" w:rsidRDefault="003B5F56" w:rsidP="003B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7229"/>
        <w:gridCol w:w="3686"/>
        <w:gridCol w:w="2835"/>
      </w:tblGrid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1F3A" w:rsidRPr="003B5F56" w:rsidRDefault="00B11F3A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C3C87" w:rsidRDefault="00FC3C87" w:rsidP="00FC3C8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совершенствование нормативно-правовой базы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B11F3A" w:rsidRDefault="005102B0" w:rsidP="005F16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принятие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противодействия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1687" w:rsidRPr="003B5F56" w:rsidRDefault="005F1687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порядка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5F1687" w:rsidP="003B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5F1687" w:rsidRPr="003B5F56" w:rsidTr="0026510D">
        <w:tc>
          <w:tcPr>
            <w:tcW w:w="947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F1687" w:rsidRDefault="005F1687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5F1687" w:rsidRPr="005F1687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5F1687" w:rsidRPr="003B5F56" w:rsidRDefault="005F1687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F06776" w:rsidRPr="005F1687" w:rsidRDefault="00F06776" w:rsidP="00115E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планом мониторинга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3686" w:type="dxa"/>
            <w:shd w:val="clear" w:color="auto" w:fill="auto"/>
          </w:tcPr>
          <w:p w:rsidR="00F06776" w:rsidRDefault="00115E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835" w:type="dxa"/>
            <w:shd w:val="clear" w:color="auto" w:fill="auto"/>
          </w:tcPr>
          <w:p w:rsidR="00F06776" w:rsidRPr="005F1687" w:rsidRDefault="0026510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5F1687" w:rsidRDefault="00B11F3A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 и проекто</w:t>
            </w:r>
            <w:r w:rsidR="00115E69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правовых актов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r w:rsidR="005F168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5F1687" w:rsidRPr="005F16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11F3A" w:rsidRPr="003B5F5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shd w:val="clear" w:color="auto" w:fill="auto"/>
          </w:tcPr>
          <w:p w:rsidR="00F06776" w:rsidRPr="003B5F5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6776" w:rsidRPr="003B5F5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 размещение указанного реестра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F06776" w:rsidRPr="00C06B03" w:rsidRDefault="00C06B03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F06776" w:rsidRPr="003B5F56" w:rsidTr="0026510D">
        <w:tc>
          <w:tcPr>
            <w:tcW w:w="947" w:type="dxa"/>
            <w:shd w:val="clear" w:color="auto" w:fill="auto"/>
          </w:tcPr>
          <w:p w:rsidR="00F06776" w:rsidRPr="007158D0" w:rsidRDefault="00F06776" w:rsidP="007158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факторах.</w:t>
            </w:r>
            <w:proofErr w:type="gramEnd"/>
          </w:p>
          <w:p w:rsidR="00F06776" w:rsidRPr="00F06776" w:rsidRDefault="00F06776" w:rsidP="00F06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Представление указанной информации в комиссию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F06776" w:rsidRPr="00F06776" w:rsidRDefault="00F06776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FC3C87" w:rsidRPr="003B5F56" w:rsidTr="0026510D">
        <w:tc>
          <w:tcPr>
            <w:tcW w:w="14697" w:type="dxa"/>
            <w:gridSpan w:val="4"/>
            <w:shd w:val="clear" w:color="auto" w:fill="auto"/>
          </w:tcPr>
          <w:p w:rsidR="00FC3C87" w:rsidRPr="00F06776" w:rsidRDefault="00F06776" w:rsidP="00C443D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F06776" w:rsidRPr="003B5F56" w:rsidTr="0026510D">
        <w:tc>
          <w:tcPr>
            <w:tcW w:w="14697" w:type="dxa"/>
            <w:gridSpan w:val="4"/>
            <w:shd w:val="clear" w:color="auto" w:fill="auto"/>
          </w:tcPr>
          <w:p w:rsidR="00F06776" w:rsidRPr="00F06776" w:rsidRDefault="00F06776" w:rsidP="007158D0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B11F3A" w:rsidRPr="003B5F56" w:rsidTr="0026510D">
        <w:trPr>
          <w:trHeight w:val="1370"/>
        </w:trPr>
        <w:tc>
          <w:tcPr>
            <w:tcW w:w="947" w:type="dxa"/>
            <w:shd w:val="clear" w:color="auto" w:fill="auto"/>
          </w:tcPr>
          <w:p w:rsidR="00B11F3A" w:rsidRPr="00F06776" w:rsidRDefault="00B11F3A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  <w:r w:rsid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F06776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0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апрель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11F3A" w:rsidRPr="003B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2B0" w:rsidRPr="003B5F56" w:rsidTr="0026510D">
        <w:trPr>
          <w:trHeight w:val="1199"/>
        </w:trPr>
        <w:tc>
          <w:tcPr>
            <w:tcW w:w="947" w:type="dxa"/>
            <w:shd w:val="clear" w:color="auto" w:fill="auto"/>
          </w:tcPr>
          <w:p w:rsidR="005102B0" w:rsidRP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102B0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 СП</w:t>
            </w:r>
          </w:p>
        </w:tc>
        <w:tc>
          <w:tcPr>
            <w:tcW w:w="3686" w:type="dxa"/>
            <w:shd w:val="clear" w:color="auto" w:fill="auto"/>
          </w:tcPr>
          <w:p w:rsidR="005102B0" w:rsidRPr="005102B0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5102B0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5102B0" w:rsidRPr="003B5F56" w:rsidTr="0026510D">
        <w:trPr>
          <w:trHeight w:val="980"/>
        </w:trPr>
        <w:tc>
          <w:tcPr>
            <w:tcW w:w="947" w:type="dxa"/>
            <w:shd w:val="clear" w:color="auto" w:fill="auto"/>
          </w:tcPr>
          <w:p w:rsidR="005102B0" w:rsidRDefault="005102B0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5102B0" w:rsidRDefault="00C3615C" w:rsidP="003B5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5102B0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текущего </w:t>
            </w:r>
            <w:r w:rsidR="00C3615C"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shd w:val="clear" w:color="auto" w:fill="auto"/>
          </w:tcPr>
          <w:p w:rsidR="005102B0" w:rsidRPr="005102B0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715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доклада о результатах анализа сведений, представленных муниципальными служащими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C3615C" w:rsidRPr="00C3615C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B11F3A" w:rsidRPr="003B5F56" w:rsidRDefault="00C3615C" w:rsidP="00C361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686" w:type="dxa"/>
            <w:shd w:val="clear" w:color="auto" w:fill="auto"/>
          </w:tcPr>
          <w:p w:rsidR="00B11F3A" w:rsidRPr="003B5F56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2835" w:type="dxa"/>
            <w:shd w:val="clear" w:color="auto" w:fill="auto"/>
          </w:tcPr>
          <w:p w:rsidR="00B11F3A" w:rsidRPr="003B5F56" w:rsidRDefault="009E2569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F3A" w:rsidRPr="003B5F56" w:rsidTr="0026510D">
        <w:tc>
          <w:tcPr>
            <w:tcW w:w="947" w:type="dxa"/>
            <w:shd w:val="clear" w:color="auto" w:fill="auto"/>
          </w:tcPr>
          <w:p w:rsidR="00B11F3A" w:rsidRPr="003B5F56" w:rsidRDefault="00B11F3A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10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11F3A" w:rsidRPr="003B5F56" w:rsidRDefault="00C3615C" w:rsidP="00C06B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</w:t>
            </w:r>
            <w:r w:rsid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86" w:type="dxa"/>
            <w:shd w:val="clear" w:color="auto" w:fill="auto"/>
          </w:tcPr>
          <w:p w:rsidR="00B11F3A" w:rsidRPr="00C3615C" w:rsidRDefault="00C3615C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текущего </w:t>
            </w:r>
            <w:r w:rsid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35" w:type="dxa"/>
            <w:shd w:val="clear" w:color="auto" w:fill="auto"/>
          </w:tcPr>
          <w:p w:rsidR="009E2569" w:rsidRDefault="009E2569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F3A" w:rsidRPr="003B5F56" w:rsidRDefault="00C443D6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958" w:rsidRPr="003B5F56" w:rsidTr="0026510D">
        <w:tc>
          <w:tcPr>
            <w:tcW w:w="947" w:type="dxa"/>
            <w:shd w:val="clear" w:color="auto" w:fill="auto"/>
          </w:tcPr>
          <w:p w:rsidR="00E94958" w:rsidRPr="00E94958" w:rsidRDefault="00E94958" w:rsidP="005102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E94958" w:rsidRPr="003B5F56" w:rsidRDefault="00C3615C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86" w:type="dxa"/>
            <w:shd w:val="clear" w:color="auto" w:fill="auto"/>
          </w:tcPr>
          <w:p w:rsidR="00E94958" w:rsidRPr="00E94958" w:rsidRDefault="00C3615C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B03" w:rsidRPr="00C06B03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делопроизводству </w:t>
            </w:r>
          </w:p>
          <w:p w:rsidR="00E94958" w:rsidRPr="003B5F56" w:rsidRDefault="00C06B03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C3615C" w:rsidRDefault="00B51DFD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B51DFD" w:rsidRPr="00C3615C" w:rsidRDefault="00B51DFD" w:rsidP="00C361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</w:t>
            </w: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возникновения конфликта интересов при выполнении данной работы</w:t>
            </w:r>
          </w:p>
        </w:tc>
        <w:tc>
          <w:tcPr>
            <w:tcW w:w="3686" w:type="dxa"/>
            <w:shd w:val="clear" w:color="auto" w:fill="auto"/>
          </w:tcPr>
          <w:p w:rsidR="00B51DFD" w:rsidRPr="00C3615C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94958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3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86" w:type="dxa"/>
            <w:shd w:val="clear" w:color="auto" w:fill="auto"/>
          </w:tcPr>
          <w:p w:rsidR="00B51DFD" w:rsidRPr="00C3615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94958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29" w:type="dxa"/>
            <w:shd w:val="clear" w:color="auto" w:fill="auto"/>
          </w:tcPr>
          <w:p w:rsidR="00B51DFD" w:rsidRPr="00C3615C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3615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29" w:type="dxa"/>
            <w:shd w:val="clear" w:color="auto" w:fill="auto"/>
          </w:tcPr>
          <w:p w:rsidR="00B51DFD" w:rsidRPr="00CC0A4B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категории-инспектор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C0A4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A4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29" w:type="dxa"/>
            <w:shd w:val="clear" w:color="auto" w:fill="auto"/>
          </w:tcPr>
          <w:p w:rsidR="00B51DFD" w:rsidRPr="00CC0A4B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CC0A4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29" w:type="dxa"/>
            <w:shd w:val="clear" w:color="auto" w:fill="auto"/>
          </w:tcPr>
          <w:p w:rsidR="00B51DFD" w:rsidRPr="00533C53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C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7229" w:type="dxa"/>
            <w:shd w:val="clear" w:color="auto" w:fill="auto"/>
          </w:tcPr>
          <w:p w:rsidR="00B51DFD" w:rsidRPr="00533C53" w:rsidRDefault="00B51DFD" w:rsidP="00E949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</w:t>
            </w: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(или) выполнения в данной организации</w:t>
            </w:r>
            <w:proofErr w:type="gramEnd"/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686" w:type="dxa"/>
            <w:shd w:val="clear" w:color="auto" w:fill="auto"/>
          </w:tcPr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2.2.8</w:t>
            </w:r>
          </w:p>
        </w:tc>
        <w:tc>
          <w:tcPr>
            <w:tcW w:w="7229" w:type="dxa"/>
            <w:shd w:val="clear" w:color="auto" w:fill="auto"/>
          </w:tcPr>
          <w:p w:rsidR="00B51DFD" w:rsidRPr="004F5896" w:rsidRDefault="00B51DFD" w:rsidP="006C0FA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 информационно-телекоммуникационной сети «Интернет»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Колтушское СП</w:t>
            </w: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6" w:type="dxa"/>
            <w:shd w:val="clear" w:color="auto" w:fill="auto"/>
          </w:tcPr>
          <w:p w:rsidR="00B51DFD" w:rsidRPr="004F5896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Pr="009E2569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9E2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6C0F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7229" w:type="dxa"/>
            <w:shd w:val="clear" w:color="auto" w:fill="auto"/>
          </w:tcPr>
          <w:p w:rsidR="00B51DFD" w:rsidRPr="00DA0D6B" w:rsidRDefault="00B51DFD" w:rsidP="00DA0D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686" w:type="dxa"/>
            <w:shd w:val="clear" w:color="auto" w:fill="auto"/>
          </w:tcPr>
          <w:p w:rsidR="00B51DFD" w:rsidRPr="00DA0D6B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C443D6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C443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631455" w:rsidRDefault="00B51DFD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B51DFD" w:rsidRPr="00E51CBF" w:rsidTr="00C0523C"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479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противодействие коррупции.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специалист-юрист </w:t>
            </w:r>
          </w:p>
        </w:tc>
      </w:tr>
      <w:tr w:rsidR="00B51DFD" w:rsidRPr="00E51CBF" w:rsidTr="00C0523C">
        <w:tc>
          <w:tcPr>
            <w:tcW w:w="947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коррупции.</w:t>
            </w:r>
          </w:p>
        </w:tc>
        <w:tc>
          <w:tcPr>
            <w:tcW w:w="3686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E51CBF" w:rsidRDefault="00B51DFD" w:rsidP="00C052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делопроизводству.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совещаний, «круглых столов» по антикоррупционной тематике для муниципальных служащих, в том числе: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 формированию негативного отношения к получению подарков;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о порядке уведомления о получении подарка и его передачи; 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увольнении в связи с утратой доверия;</w:t>
            </w:r>
          </w:p>
          <w:p w:rsidR="00B51DFD" w:rsidRPr="00631455" w:rsidRDefault="00B51DFD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E775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C0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E7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делопроизводству</w:t>
            </w: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631455" w:rsidRDefault="00B51DFD" w:rsidP="0063145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</w:t>
            </w:r>
          </w:p>
          <w:p w:rsidR="00B51DFD" w:rsidRPr="00533C53" w:rsidRDefault="00B51DFD" w:rsidP="006314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МУНИЦИПАЛЬНЫХ УЧРЕЖДЕНИЯХ И МУНИЦИПАЛЬНЫХ УНИТРАНЫХ ПРЕДПРИЯТИЯХ, ПОДВЕДОМСТВЕННЫХ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МО КОЛТУШСКОЕ СП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 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5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  <w:shd w:val="clear" w:color="auto" w:fill="auto"/>
          </w:tcPr>
          <w:p w:rsidR="00B51DFD" w:rsidRPr="00631455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3686" w:type="dxa"/>
            <w:shd w:val="clear" w:color="auto" w:fill="auto"/>
          </w:tcPr>
          <w:p w:rsidR="00B51DFD" w:rsidRPr="00631455" w:rsidRDefault="00C479E8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 момента окончания предоставления справок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314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B51DFD" w:rsidRPr="00533C53" w:rsidRDefault="00B51DFD" w:rsidP="00C06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623F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обучающих, разъяснительных и иных мероприятий с руководителями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3686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B51DFD" w:rsidRPr="00CB08BC" w:rsidRDefault="00B51DFD" w:rsidP="00E775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775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CB08BC" w:rsidRDefault="00B51DFD" w:rsidP="00CB08B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B51DFD" w:rsidRPr="00533C53" w:rsidRDefault="00B51DFD" w:rsidP="00623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КОЛТУШСКОЕ СП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536D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</w:t>
            </w:r>
            <w:r w:rsidRPr="00CB0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требованиям к размещению и наполнению подразделов, посвященных вопросам противодействия коррупции,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</w:t>
            </w:r>
            <w:proofErr w:type="gramEnd"/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 530н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E5470" w:rsidRDefault="00B51DFD" w:rsidP="005E5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– инспектор </w:t>
            </w:r>
            <w:proofErr w:type="gramStart"/>
            <w:r w:rsidRPr="005E5470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  <w:p w:rsidR="00B51DFD" w:rsidRPr="007D5608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системный администратор</w:t>
            </w: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CB0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F00E22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7D5608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– системный администратор</w:t>
            </w:r>
          </w:p>
          <w:p w:rsidR="00B51DFD" w:rsidRPr="00533C53" w:rsidRDefault="00B51DFD" w:rsidP="00F00E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содержания официальных сайтов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Колтушское СП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«Интернет» в части, касающейся информации в сфере противодействия коррупции:</w:t>
            </w:r>
          </w:p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B51DFD" w:rsidRPr="00726211" w:rsidRDefault="00B51DFD" w:rsidP="00726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B51DFD" w:rsidRPr="00CB08BC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C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267CCF" w:rsidRDefault="00B51DFD" w:rsidP="00267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1 категории – системный администратор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229" w:type="dxa"/>
            <w:shd w:val="clear" w:color="auto" w:fill="auto"/>
          </w:tcPr>
          <w:p w:rsidR="00B51DFD" w:rsidRPr="00CB08BC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ании гласности фактов коррупции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газетах и т.д.)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2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Регулярная актуализация информации по вопросам противодействия коррупции, размещаемой на стенде в здании администрации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51DFD" w:rsidRPr="00C96C61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26510D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B51DFD" w:rsidRPr="00533C53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Выполнение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ей</w:t>
            </w: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 осуществлению муниципальных </w:t>
            </w:r>
            <w:proofErr w:type="gramStart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требованиям, </w:t>
            </w:r>
            <w:r w:rsidRPr="00C9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установленным пунктом 9 части 1 статьи 31 Федерального закона от 05.04.2013 № 44-ФЗ 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7D56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финансам, экономике, тарифам и ценообразованию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специалист-контрактный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864CC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Специалист 1 категории – инспектор </w:t>
            </w:r>
            <w:proofErr w:type="gramStart"/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</w:t>
            </w:r>
            <w:proofErr w:type="gramEnd"/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29" w:type="dxa"/>
            <w:shd w:val="clear" w:color="auto" w:fill="auto"/>
          </w:tcPr>
          <w:p w:rsidR="00B51DFD" w:rsidRPr="00726211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противодействию коррупции в муниципальном образовании</w:t>
            </w:r>
          </w:p>
        </w:tc>
        <w:tc>
          <w:tcPr>
            <w:tcW w:w="3686" w:type="dxa"/>
            <w:shd w:val="clear" w:color="auto" w:fill="auto"/>
          </w:tcPr>
          <w:p w:rsidR="00B51DFD" w:rsidRPr="00CB08BC" w:rsidRDefault="00B51DFD" w:rsidP="00CB08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835" w:type="dxa"/>
            <w:shd w:val="clear" w:color="auto" w:fill="auto"/>
          </w:tcPr>
          <w:p w:rsidR="00B51DFD" w:rsidRPr="00F864CC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финансам, экономике, тарифам и ценообразованию</w:t>
            </w:r>
          </w:p>
          <w:p w:rsidR="00B51DFD" w:rsidRPr="00533C53" w:rsidRDefault="00B51DFD" w:rsidP="00F864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F864C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</w:t>
            </w:r>
          </w:p>
        </w:tc>
      </w:tr>
      <w:tr w:rsidR="00B51DFD" w:rsidRPr="003B5F56" w:rsidTr="0026510D">
        <w:tc>
          <w:tcPr>
            <w:tcW w:w="14697" w:type="dxa"/>
            <w:gridSpan w:val="4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информационной поддержки, в том числе с использованием официальн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администрации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96C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размещение в зданиях и помещениях,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8B27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текущего года</w:t>
            </w:r>
          </w:p>
        </w:tc>
        <w:tc>
          <w:tcPr>
            <w:tcW w:w="2835" w:type="dxa"/>
            <w:shd w:val="clear" w:color="auto" w:fill="auto"/>
          </w:tcPr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</w:tc>
      </w:tr>
      <w:tr w:rsidR="00B51DFD" w:rsidRPr="003B5F56" w:rsidTr="0026510D">
        <w:tc>
          <w:tcPr>
            <w:tcW w:w="947" w:type="dxa"/>
            <w:shd w:val="clear" w:color="auto" w:fill="auto"/>
          </w:tcPr>
          <w:p w:rsidR="00B51DFD" w:rsidRDefault="00B51DFD" w:rsidP="00C36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7229" w:type="dxa"/>
            <w:shd w:val="clear" w:color="auto" w:fill="auto"/>
          </w:tcPr>
          <w:p w:rsidR="00B51DFD" w:rsidRPr="0026510D" w:rsidRDefault="00B51DFD" w:rsidP="00CB0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3686" w:type="dxa"/>
            <w:shd w:val="clear" w:color="auto" w:fill="auto"/>
          </w:tcPr>
          <w:p w:rsidR="00B51DFD" w:rsidRPr="0026510D" w:rsidRDefault="00B51DFD" w:rsidP="002651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B51DFD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делопроизводству</w:t>
            </w:r>
          </w:p>
          <w:p w:rsidR="00B51DFD" w:rsidRPr="00533C53" w:rsidRDefault="00B51DFD" w:rsidP="003B5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</w:tr>
    </w:tbl>
    <w:p w:rsidR="0064030E" w:rsidRDefault="0064030E"/>
    <w:sectPr w:rsidR="0064030E" w:rsidSect="002651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6A4A6436"/>
    <w:multiLevelType w:val="hybridMultilevel"/>
    <w:tmpl w:val="D4242074"/>
    <w:lvl w:ilvl="0" w:tplc="2DE8AB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359"/>
    <w:multiLevelType w:val="hybridMultilevel"/>
    <w:tmpl w:val="7018A99E"/>
    <w:lvl w:ilvl="0" w:tplc="F0BC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56"/>
    <w:rsid w:val="000602D1"/>
    <w:rsid w:val="000E6DC4"/>
    <w:rsid w:val="00115E69"/>
    <w:rsid w:val="00161576"/>
    <w:rsid w:val="0026510D"/>
    <w:rsid w:val="00267CCF"/>
    <w:rsid w:val="003531BE"/>
    <w:rsid w:val="003B5F56"/>
    <w:rsid w:val="00400133"/>
    <w:rsid w:val="00492D22"/>
    <w:rsid w:val="004F5896"/>
    <w:rsid w:val="005102B0"/>
    <w:rsid w:val="00533C53"/>
    <w:rsid w:val="00536DEA"/>
    <w:rsid w:val="005E5470"/>
    <w:rsid w:val="005F1687"/>
    <w:rsid w:val="005F64F3"/>
    <w:rsid w:val="00623F1D"/>
    <w:rsid w:val="00631455"/>
    <w:rsid w:val="0064030E"/>
    <w:rsid w:val="0066609B"/>
    <w:rsid w:val="006C0FA4"/>
    <w:rsid w:val="007158D0"/>
    <w:rsid w:val="00726211"/>
    <w:rsid w:val="0078054D"/>
    <w:rsid w:val="007D5608"/>
    <w:rsid w:val="008B2756"/>
    <w:rsid w:val="008C64B8"/>
    <w:rsid w:val="009E2569"/>
    <w:rsid w:val="00B11F3A"/>
    <w:rsid w:val="00B51DFD"/>
    <w:rsid w:val="00BA3FAD"/>
    <w:rsid w:val="00C06B03"/>
    <w:rsid w:val="00C3615C"/>
    <w:rsid w:val="00C443D6"/>
    <w:rsid w:val="00C479E8"/>
    <w:rsid w:val="00C94506"/>
    <w:rsid w:val="00C96C61"/>
    <w:rsid w:val="00CB08BC"/>
    <w:rsid w:val="00CC0A4B"/>
    <w:rsid w:val="00CE5049"/>
    <w:rsid w:val="00DA0D6B"/>
    <w:rsid w:val="00DC5A4B"/>
    <w:rsid w:val="00E17165"/>
    <w:rsid w:val="00E7758D"/>
    <w:rsid w:val="00E94958"/>
    <w:rsid w:val="00ED1347"/>
    <w:rsid w:val="00F00E22"/>
    <w:rsid w:val="00F06776"/>
    <w:rsid w:val="00F864CC"/>
    <w:rsid w:val="00FB6CD8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o8LWd16XiSWZ0lk8S9Q6loUBIoHujPORnT3pS01vJWo=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8yTtGbmm48LSW1I3Szn7DXC26E4VTHeuB/1EWp6qBEw=</DigestValue>
    </Reference>
  </SignedInfo>
  <SignatureValue>k89exjIaNVUuNFvh4Znf7SYOilZy5KreyByL1NLsS/SJ/ldoaN1RL554nLoje5Y5
ESd9zjlqrrP20KjCYg2gDg==</SignatureValue>
  <KeyInfo>
    <X509Data>
      <X509Certificate>MIIKiTCCCjigAwIBAgIRAfNJ4HrEDMeA6BFYzSPhltMwCAYGKoUDAgIDMIIBcTEe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BAoMINCQ0J4gItCf0KQgItCh0JrQkSDQmtCe0J3QotCj0KAiMSkwJwYDVQQDDCDQ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gdGC0L7QstC10YDRj9GO0YnQuNC5INGG0LXQvdGC0YCCCgtpJgcAAAAAAtEwHQYD
VR0OBBYEFKcCOL7gdEJMW0sZyrzLRqm88uQbMCsGA1UdEAQkMCKADzIwMTgxMDEx
MTMxNDAwWoEPMjAyMDAxMTExMzE0MDBaMIIBMwYFKoUDZHAEggEoMIIBJAwrItCa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sNGCINGB0L7QvtGC0LLQtdGC0YHRgtCy0LjRjyDihJYg0KHQpC8xMjQtMjg2NCDQ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XMGpzZ0yYoWG8gzzvBMtd9qELNg=</DigestValue>
      </Reference>
      <Reference URI="/word/fontTable.xml?ContentType=application/vnd.openxmlformats-officedocument.wordprocessingml.fontTable+xml">
        <DigestMethod Algorithm="http://www.w3.org/2000/09/xmldsig#sha1"/>
        <DigestValue>48NYtIg1lPKd/W5mmhuO3dEsRGs=</DigestValue>
      </Reference>
      <Reference URI="/word/numbering.xml?ContentType=application/vnd.openxmlformats-officedocument.wordprocessingml.numbering+xml">
        <DigestMethod Algorithm="http://www.w3.org/2000/09/xmldsig#sha1"/>
        <DigestValue>WtlQP9ZOVKHTBtlZskTyba0y7l8=</DigestValue>
      </Reference>
      <Reference URI="/word/settings.xml?ContentType=application/vnd.openxmlformats-officedocument.wordprocessingml.settings+xml">
        <DigestMethod Algorithm="http://www.w3.org/2000/09/xmldsig#sha1"/>
        <DigestValue>x9p7YlHRVnb03yfOdDyOnS33VR8=</DigestValue>
      </Reference>
      <Reference URI="/word/styles.xml?ContentType=application/vnd.openxmlformats-officedocument.wordprocessingml.styles+xml">
        <DigestMethod Algorithm="http://www.w3.org/2000/09/xmldsig#sha1"/>
        <DigestValue>4blc2L7XiMjwSpRxXfiT9n83N/Y=</DigestValue>
      </Reference>
      <Reference URI="/word/stylesWithEffects.xml?ContentType=application/vnd.ms-word.stylesWithEffects+xml">
        <DigestMethod Algorithm="http://www.w3.org/2000/09/xmldsig#sha1"/>
        <DigestValue>Q2bNjBL1NtiWotiDOOT3GNGJY8o=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riS4vOu6Z5UFYSDUYmWfYCZtHkc=</DigestValue>
      </Reference>
    </Manifest>
    <SignatureProperties>
      <SignatureProperty Id="idSignatureTime" Target="#idPackageSignature">
        <mdssi:SignatureTime>
          <mdssi:Format>YYYY-MM-DDThh:mm:ssTZD</mdssi:Format>
          <mdssi:Value>2018-12-28T09:26:42Z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2018-12-28T09:26:42Z</xd:SigningTime>
          <xd:SigningCertificate>
            <xd:Cert>
              <xd:CertDigest>
                <DigestMethod Algorithm="http://www.w3.org/2000/09/xmldsig#sha1"/>
                <DigestValue>QLcuXvb3jYvtqu8Adq/+fNwFckY=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663668360553607618873961185952445601491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58D1-A288-4316-BD01-813B9469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2018-12-28T09:09:00Z</cp:lastPrinted>
  <dcterms:created xsi:type="dcterms:W3CDTF">2018-12-28T09:16:00Z</dcterms:created>
  <dcterms:modified xsi:type="dcterms:W3CDTF">2018-12-28T09:16:00Z</dcterms:modified>
</cp:coreProperties>
</file>